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78B39" w14:textId="163FEEEE" w:rsidR="003A46C6" w:rsidRPr="001C162F" w:rsidRDefault="00290877" w:rsidP="00F447EC">
      <w:pPr>
        <w:pStyle w:val="a7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 w:themeColor="text1"/>
          <w:szCs w:val="28"/>
        </w:rPr>
      </w:pPr>
      <w:r>
        <w:rPr>
          <w:noProof/>
        </w:rPr>
        <w:drawing>
          <wp:anchor distT="0" distB="0" distL="114300" distR="114300" simplePos="0" relativeHeight="251711488" behindDoc="0" locked="0" layoutInCell="1" allowOverlap="1" wp14:anchorId="2DBDD24A" wp14:editId="7C59469C">
            <wp:simplePos x="0" y="0"/>
            <wp:positionH relativeFrom="column">
              <wp:posOffset>-176475</wp:posOffset>
            </wp:positionH>
            <wp:positionV relativeFrom="paragraph">
              <wp:posOffset>48260</wp:posOffset>
            </wp:positionV>
            <wp:extent cx="1714500" cy="254000"/>
            <wp:effectExtent l="0" t="0" r="0" b="3175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46C6" w:rsidRPr="001C162F">
        <w:rPr>
          <w:rFonts w:asciiTheme="minorHAnsi" w:hAnsiTheme="minorHAnsi" w:cstheme="minorHAnsi"/>
          <w:b/>
          <w:bCs/>
          <w:color w:val="000000" w:themeColor="text1"/>
          <w:szCs w:val="28"/>
        </w:rPr>
        <w:t xml:space="preserve">ОПРОСНЫЙ ЛИСТ </w:t>
      </w:r>
    </w:p>
    <w:p w14:paraId="5E24DB3A" w14:textId="7598743D" w:rsidR="00146BBE" w:rsidRPr="001C162F" w:rsidRDefault="003A46C6" w:rsidP="00596AFF">
      <w:pPr>
        <w:pStyle w:val="a7"/>
        <w:spacing w:before="0" w:beforeAutospacing="0" w:after="40" w:afterAutospacing="0"/>
        <w:jc w:val="center"/>
        <w:rPr>
          <w:rFonts w:asciiTheme="minorHAnsi" w:hAnsiTheme="minorHAnsi" w:cstheme="minorHAnsi"/>
          <w:b/>
          <w:bCs/>
          <w:color w:val="000000" w:themeColor="text1"/>
          <w:szCs w:val="28"/>
        </w:rPr>
      </w:pPr>
      <w:r w:rsidRPr="001C162F">
        <w:rPr>
          <w:rFonts w:asciiTheme="minorHAnsi" w:hAnsiTheme="minorHAnsi" w:cstheme="minorHAnsi"/>
          <w:b/>
          <w:bCs/>
          <w:color w:val="000000" w:themeColor="text1"/>
          <w:szCs w:val="28"/>
        </w:rPr>
        <w:t>ДЛЯ РАСЧЕТА ТЕПЛООБМЕННИКА</w:t>
      </w:r>
    </w:p>
    <w:tbl>
      <w:tblPr>
        <w:tblStyle w:val="aa"/>
        <w:tblpPr w:leftFromText="180" w:rightFromText="180" w:vertAnchor="text" w:horzAnchor="margin" w:tblpX="-294" w:tblpY="123"/>
        <w:tblW w:w="1105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528"/>
        <w:gridCol w:w="3368"/>
        <w:gridCol w:w="473"/>
        <w:gridCol w:w="985"/>
        <w:gridCol w:w="703"/>
      </w:tblGrid>
      <w:tr w:rsidR="00B3728B" w:rsidRPr="003A46C6" w14:paraId="2CF846D4" w14:textId="63EA0AA0" w:rsidTr="00180E58">
        <w:trPr>
          <w:cantSplit/>
          <w:trHeight w:val="809"/>
        </w:trPr>
        <w:tc>
          <w:tcPr>
            <w:tcW w:w="89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24" w:space="0" w:color="FF0000"/>
            </w:tcBorders>
            <w:shd w:val="clear" w:color="auto" w:fill="FFFFFF" w:themeFill="background1"/>
            <w:vAlign w:val="center"/>
          </w:tcPr>
          <w:p w14:paraId="7DC6A9B8" w14:textId="25D2EC45" w:rsidR="00B3728B" w:rsidRPr="00691000" w:rsidRDefault="00BB77B1" w:rsidP="00B3728B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MS Gothic" w:eastAsia="MS Gothic" w:hAnsi="MS Gothic" w:cstheme="minorHAnsi"/>
                <w:bCs/>
                <w:color w:val="000000" w:themeColor="text1"/>
                <w:sz w:val="28"/>
                <w:szCs w:val="28"/>
              </w:rPr>
              <w:t xml:space="preserve">            </w:t>
            </w:r>
            <w:r w:rsidR="00602BD8">
              <w:rPr>
                <w:rFonts w:ascii="MS Gothic" w:eastAsia="MS Gothic" w:hAnsi="MS Gothic" w:cstheme="minorHAnsi"/>
                <w:bCs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MS Gothic" w:eastAsia="MS Gothic" w:hAnsi="MS Gothic" w:cs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8"/>
                  <w:szCs w:val="28"/>
                </w:rPr>
                <w:id w:val="-593710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28B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B3728B" w:rsidRPr="00691000">
              <w:rPr>
                <w:rFonts w:asciiTheme="minorHAnsi" w:hAnsiTheme="minorHAnsi" w:cs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B3728B">
              <w:rPr>
                <w:rFonts w:ascii="MS Gothic" w:eastAsia="MS Gothic" w:hAnsi="MS Gothic" w:cs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B3728B" w:rsidRPr="0069100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ВОДЯНОЙ </w:t>
            </w:r>
            <w:proofErr w:type="gramStart"/>
            <w:r w:rsidR="00B3728B" w:rsidRPr="0069100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НАГРЕВАТЕЛЬ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="00B3728B" w:rsidRPr="0069100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/</w:t>
            </w:r>
            <w:proofErr w:type="gramEnd"/>
            <w:r w:rsidR="00B3728B" w:rsidRPr="0069100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="00B3728B">
              <w:rPr>
                <w:rFonts w:asciiTheme="minorHAnsi" w:hAnsiTheme="minorHAnsi" w:cs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8"/>
                  <w:szCs w:val="28"/>
                </w:rPr>
                <w:id w:val="1948036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28B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B3728B" w:rsidRPr="0069100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 ВОДЯНОЙ ОХЛАДИТЕЛЬ</w:t>
            </w:r>
            <w:r w:rsidR="00B3728B" w:rsidRPr="00691000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</w:p>
          <w:p w14:paraId="66C31772" w14:textId="447C4530" w:rsidR="00B3728B" w:rsidRPr="00707F95" w:rsidRDefault="00081ECF" w:rsidP="00B3728B">
            <w:pPr>
              <w:pStyle w:val="a7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8"/>
                  <w:szCs w:val="28"/>
                </w:rPr>
                <w:id w:val="153600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7B1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B3728B" w:rsidRPr="00691000">
              <w:rPr>
                <w:rFonts w:asciiTheme="minorHAnsi" w:hAnsiTheme="minorHAnsi" w:cs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B3728B" w:rsidRPr="0069100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ГЛИКОЛЕВЫЙ НАГРЕВАТЕЛЬ / </w:t>
            </w:r>
            <w:r w:rsidR="00B3728B">
              <w:rPr>
                <w:rFonts w:asciiTheme="minorHAnsi" w:hAnsiTheme="minorHAnsi" w:cs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8"/>
                  <w:szCs w:val="28"/>
                </w:rPr>
                <w:id w:val="52320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28B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B3728B" w:rsidRPr="0069100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 ГЛИКОЛЕВЫЙ ОХЛАДИТЕЛЬ</w:t>
            </w:r>
          </w:p>
        </w:tc>
        <w:tc>
          <w:tcPr>
            <w:tcW w:w="467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4" w:space="0" w:color="FFFFFF" w:themeColor="background1"/>
            </w:tcBorders>
            <w:shd w:val="clear" w:color="auto" w:fill="FFFFFF" w:themeFill="background1"/>
            <w:textDirection w:val="btLr"/>
          </w:tcPr>
          <w:p w14:paraId="56DCAF40" w14:textId="4274C237" w:rsidR="00B3728B" w:rsidRPr="0081108F" w:rsidRDefault="00B3728B" w:rsidP="00B3728B">
            <w:pPr>
              <w:pStyle w:val="a7"/>
              <w:spacing w:before="0" w:beforeAutospacing="0" w:after="0" w:afterAutospacing="0"/>
              <w:ind w:left="113" w:right="113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1108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Кол-во</w:t>
            </w:r>
          </w:p>
        </w:tc>
        <w:tc>
          <w:tcPr>
            <w:tcW w:w="986" w:type="dxa"/>
            <w:tcBorders>
              <w:top w:val="single" w:sz="24" w:space="0" w:color="FF0000"/>
              <w:left w:val="single" w:sz="4" w:space="0" w:color="auto"/>
              <w:bottom w:val="single" w:sz="24" w:space="0" w:color="FF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29B1C" w14:textId="2279B8E5" w:rsidR="00B3728B" w:rsidRPr="0081108F" w:rsidRDefault="00B3728B" w:rsidP="00B3728B">
            <w:pPr>
              <w:pStyle w:val="a7"/>
              <w:spacing w:before="0" w:beforeAutospacing="0" w:after="0" w:afterAutospacing="0"/>
              <w:ind w:left="-120" w:right="-102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40"/>
                <w:szCs w:val="20"/>
              </w:rPr>
            </w:pPr>
          </w:p>
        </w:tc>
        <w:tc>
          <w:tcPr>
            <w:tcW w:w="703" w:type="dxa"/>
            <w:tcBorders>
              <w:top w:val="single" w:sz="24" w:space="0" w:color="FF0000"/>
              <w:left w:val="single" w:sz="4" w:space="0" w:color="auto"/>
              <w:bottom w:val="single" w:sz="24" w:space="0" w:color="FF0000"/>
              <w:right w:val="single" w:sz="24" w:space="0" w:color="FF0000"/>
            </w:tcBorders>
            <w:shd w:val="clear" w:color="auto" w:fill="FFFFFF" w:themeFill="background1"/>
            <w:vAlign w:val="center"/>
          </w:tcPr>
          <w:p w14:paraId="24A691FD" w14:textId="5EC4B550" w:rsidR="00B3728B" w:rsidRPr="0081108F" w:rsidRDefault="00B3728B" w:rsidP="00B3728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1108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0"/>
              </w:rPr>
              <w:t>Шт</w:t>
            </w:r>
            <w:r w:rsidRPr="0081108F">
              <w:rPr>
                <w:rFonts w:asciiTheme="minorHAnsi" w:hAnsiTheme="minorHAnsi" w:cstheme="minorHAnsi"/>
                <w:bCs/>
                <w:color w:val="000000" w:themeColor="text1"/>
                <w:szCs w:val="20"/>
              </w:rPr>
              <w:t>.</w:t>
            </w:r>
          </w:p>
        </w:tc>
      </w:tr>
      <w:tr w:rsidR="00E67955" w:rsidRPr="003A46C6" w14:paraId="400BAFC6" w14:textId="77777777" w:rsidTr="00153383">
        <w:trPr>
          <w:trHeight w:val="20"/>
        </w:trPr>
        <w:tc>
          <w:tcPr>
            <w:tcW w:w="5531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BC20609" w14:textId="77777777" w:rsidR="00E67955" w:rsidRPr="00707F95" w:rsidRDefault="00E67955" w:rsidP="00B3728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Компания </w:t>
            </w:r>
            <w:r w:rsidRPr="00B372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07F9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Заказчик:</w:t>
            </w:r>
          </w:p>
        </w:tc>
        <w:tc>
          <w:tcPr>
            <w:tcW w:w="5526" w:type="dxa"/>
            <w:gridSpan w:val="4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D6E6AFF" w14:textId="4D536EB9" w:rsidR="00E67955" w:rsidRPr="00707F95" w:rsidRDefault="00E67955" w:rsidP="00B3728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707F9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Контактное лицо:</w:t>
            </w:r>
          </w:p>
        </w:tc>
      </w:tr>
      <w:tr w:rsidR="0081108F" w:rsidRPr="003A46C6" w14:paraId="797FBB0B" w14:textId="77777777" w:rsidTr="00153383">
        <w:trPr>
          <w:trHeight w:val="20"/>
        </w:trPr>
        <w:tc>
          <w:tcPr>
            <w:tcW w:w="5531" w:type="dxa"/>
            <w:tcBorders>
              <w:left w:val="single" w:sz="4" w:space="0" w:color="000000" w:themeColor="text1"/>
            </w:tcBorders>
            <w:vAlign w:val="center"/>
          </w:tcPr>
          <w:p w14:paraId="1B631194" w14:textId="77777777" w:rsidR="0081108F" w:rsidRPr="003A46C6" w:rsidRDefault="0081108F" w:rsidP="00B3728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2EA200"/>
                <w:sz w:val="20"/>
                <w:szCs w:val="20"/>
              </w:rPr>
            </w:pPr>
          </w:p>
        </w:tc>
        <w:tc>
          <w:tcPr>
            <w:tcW w:w="5526" w:type="dxa"/>
            <w:gridSpan w:val="4"/>
            <w:tcBorders>
              <w:right w:val="single" w:sz="4" w:space="0" w:color="000000" w:themeColor="text1"/>
            </w:tcBorders>
            <w:vAlign w:val="center"/>
          </w:tcPr>
          <w:p w14:paraId="42A61BA7" w14:textId="77777777" w:rsidR="0081108F" w:rsidRPr="003A46C6" w:rsidRDefault="0081108F" w:rsidP="00B3728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2EA200"/>
                <w:sz w:val="20"/>
                <w:szCs w:val="20"/>
              </w:rPr>
            </w:pPr>
          </w:p>
        </w:tc>
      </w:tr>
      <w:tr w:rsidR="00E67955" w:rsidRPr="003A46C6" w14:paraId="0F3174A9" w14:textId="77777777" w:rsidTr="00153383">
        <w:trPr>
          <w:trHeight w:val="20"/>
        </w:trPr>
        <w:tc>
          <w:tcPr>
            <w:tcW w:w="5531" w:type="dxa"/>
            <w:tcBorders>
              <w:lef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202071B" w14:textId="77777777" w:rsidR="00E67955" w:rsidRPr="00707F95" w:rsidRDefault="00E67955" w:rsidP="00B3728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707F9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Телефон:</w:t>
            </w:r>
          </w:p>
        </w:tc>
        <w:tc>
          <w:tcPr>
            <w:tcW w:w="5526" w:type="dxa"/>
            <w:gridSpan w:val="4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2D7785E" w14:textId="77777777" w:rsidR="00E67955" w:rsidRPr="00707F95" w:rsidRDefault="00E67955" w:rsidP="00B3728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707F9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E</w:t>
            </w:r>
            <w:r w:rsidRPr="00B3728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-</w:t>
            </w:r>
            <w:r w:rsidRPr="00707F9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707F9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:</w:t>
            </w:r>
          </w:p>
        </w:tc>
      </w:tr>
      <w:tr w:rsidR="00E67955" w:rsidRPr="003A46C6" w14:paraId="7D84F1EA" w14:textId="77777777" w:rsidTr="00153383">
        <w:trPr>
          <w:trHeight w:val="20"/>
        </w:trPr>
        <w:tc>
          <w:tcPr>
            <w:tcW w:w="553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8EA63BB" w14:textId="77777777" w:rsidR="00E67955" w:rsidRPr="003A46C6" w:rsidRDefault="00E67955" w:rsidP="00B3728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2EA200"/>
                <w:sz w:val="20"/>
                <w:szCs w:val="20"/>
              </w:rPr>
            </w:pPr>
          </w:p>
        </w:tc>
        <w:tc>
          <w:tcPr>
            <w:tcW w:w="5526" w:type="dxa"/>
            <w:gridSpan w:val="4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00B74D" w14:textId="77777777" w:rsidR="00E67955" w:rsidRPr="003A46C6" w:rsidRDefault="00E67955" w:rsidP="00B3728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2EA200"/>
                <w:sz w:val="20"/>
                <w:szCs w:val="20"/>
              </w:rPr>
            </w:pPr>
          </w:p>
        </w:tc>
      </w:tr>
    </w:tbl>
    <w:p w14:paraId="608C57C5" w14:textId="2FD63E9E" w:rsidR="00B343D3" w:rsidRPr="00093800" w:rsidRDefault="00B343D3" w:rsidP="004F783E">
      <w:pPr>
        <w:pStyle w:val="a7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i/>
          <w:iCs/>
          <w:color w:val="FF0000"/>
          <w:sz w:val="12"/>
          <w:szCs w:val="19"/>
          <w:shd w:val="clear" w:color="auto" w:fill="FFFFFF"/>
        </w:rPr>
      </w:pPr>
    </w:p>
    <w:tbl>
      <w:tblPr>
        <w:tblStyle w:val="aa"/>
        <w:tblW w:w="1107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68"/>
        <w:gridCol w:w="685"/>
        <w:gridCol w:w="2410"/>
        <w:gridCol w:w="732"/>
        <w:gridCol w:w="472"/>
        <w:gridCol w:w="3273"/>
        <w:gridCol w:w="484"/>
        <w:gridCol w:w="1084"/>
        <w:gridCol w:w="1367"/>
      </w:tblGrid>
      <w:tr w:rsidR="00490EC4" w14:paraId="68667E72" w14:textId="77777777" w:rsidTr="005A3E73">
        <w:trPr>
          <w:cantSplit/>
          <w:trHeight w:val="113"/>
          <w:jc w:val="center"/>
        </w:trPr>
        <w:tc>
          <w:tcPr>
            <w:tcW w:w="568" w:type="dxa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0310098C" w14:textId="08C534F8" w:rsidR="00490EC4" w:rsidRPr="006E451F" w:rsidRDefault="00490EC4" w:rsidP="006E451F">
            <w:pPr>
              <w:spacing w:line="0" w:lineRule="atLeast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19"/>
              </w:rPr>
            </w:pPr>
            <w:proofErr w:type="gramStart"/>
            <w:r w:rsidRPr="00490EC4">
              <w:rPr>
                <w:rFonts w:asciiTheme="minorHAnsi" w:hAnsiTheme="minorHAnsi" w:cstheme="minorHAnsi"/>
                <w:b/>
                <w:bCs/>
                <w:color w:val="000000" w:themeColor="text1"/>
                <w:szCs w:val="19"/>
                <w:highlight w:val="yellow"/>
              </w:rPr>
              <w:t>ОСНОВНАЯ  ЧАСТЬ</w:t>
            </w:r>
            <w:proofErr w:type="gramEnd"/>
          </w:p>
        </w:tc>
        <w:tc>
          <w:tcPr>
            <w:tcW w:w="685" w:type="dxa"/>
            <w:vMerge w:val="restart"/>
            <w:tcBorders>
              <w:top w:val="single" w:sz="12" w:space="0" w:color="000000" w:themeColor="text1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13C47FCA" w14:textId="726AA89B" w:rsidR="00490EC4" w:rsidRPr="00490EC4" w:rsidRDefault="008275F0" w:rsidP="00490EC4">
            <w:pPr>
              <w:ind w:left="113" w:right="113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highlight w:val="yellow"/>
                <w:u w:val="single"/>
              </w:rPr>
            </w:pPr>
            <w:proofErr w:type="gramStart"/>
            <w:r w:rsidRPr="008275F0">
              <w:rPr>
                <w:rFonts w:asciiTheme="minorHAnsi" w:hAnsiTheme="minorHAnsi" w:cstheme="minorHAnsi"/>
                <w:bCs/>
                <w:sz w:val="19"/>
                <w:szCs w:val="19"/>
                <w:highlight w:val="yellow"/>
              </w:rPr>
              <w:t xml:space="preserve">ЗАПОЛОНИТЬ </w:t>
            </w:r>
            <w:r w:rsidR="00AF5F9F">
              <w:rPr>
                <w:rFonts w:asciiTheme="minorHAnsi" w:hAnsiTheme="minorHAnsi" w:cstheme="minorHAnsi"/>
                <w:bCs/>
                <w:sz w:val="19"/>
                <w:szCs w:val="19"/>
                <w:highlight w:val="yellow"/>
              </w:rPr>
              <w:t xml:space="preserve"> </w:t>
            </w:r>
            <w:r w:rsidR="00AE3C6C" w:rsidRPr="00AE3C6C">
              <w:rPr>
                <w:rFonts w:asciiTheme="minorHAnsi" w:hAnsiTheme="minorHAnsi" w:cstheme="minorHAnsi"/>
                <w:b/>
                <w:sz w:val="19"/>
                <w:szCs w:val="19"/>
                <w:highlight w:val="yellow"/>
              </w:rPr>
              <w:t>О</w:t>
            </w:r>
            <w:r w:rsidRPr="008275F0">
              <w:rPr>
                <w:rFonts w:asciiTheme="minorHAnsi" w:hAnsiTheme="minorHAnsi" w:cstheme="minorHAnsi"/>
                <w:b/>
                <w:sz w:val="19"/>
                <w:szCs w:val="19"/>
                <w:highlight w:val="yellow"/>
              </w:rPr>
              <w:t>БЯЗАТЕЛЬНО</w:t>
            </w:r>
            <w:proofErr w:type="gramEnd"/>
            <w:r w:rsidR="00490EC4" w:rsidRPr="00490EC4">
              <w:rPr>
                <w:rFonts w:asciiTheme="minorHAnsi" w:hAnsiTheme="minorHAnsi" w:cstheme="minorHAnsi"/>
                <w:b/>
                <w:bCs/>
                <w:sz w:val="19"/>
                <w:szCs w:val="19"/>
                <w:highlight w:val="yellow"/>
              </w:rPr>
              <w:t>!</w:t>
            </w:r>
          </w:p>
        </w:tc>
        <w:tc>
          <w:tcPr>
            <w:tcW w:w="3142" w:type="dxa"/>
            <w:gridSpan w:val="2"/>
            <w:tcBorders>
              <w:top w:val="single" w:sz="12" w:space="0" w:color="000000" w:themeColor="text1"/>
              <w:left w:val="single" w:sz="4" w:space="0" w:color="auto"/>
            </w:tcBorders>
            <w:shd w:val="clear" w:color="auto" w:fill="FFFF00"/>
            <w:vAlign w:val="center"/>
          </w:tcPr>
          <w:p w14:paraId="1073032A" w14:textId="78072972" w:rsidR="00490EC4" w:rsidRPr="00093800" w:rsidRDefault="00490EC4" w:rsidP="00490EC4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19"/>
                <w:u w:val="single"/>
              </w:rPr>
            </w:pPr>
            <w:r w:rsidRPr="00093800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19"/>
              </w:rPr>
              <w:t>Трубки</w:t>
            </w:r>
          </w:p>
        </w:tc>
        <w:tc>
          <w:tcPr>
            <w:tcW w:w="6680" w:type="dxa"/>
            <w:gridSpan w:val="5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2F78F674" w14:textId="3212421E" w:rsidR="005538D3" w:rsidRDefault="00081ECF" w:rsidP="001672D2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6731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E73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90EC4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медь </w:t>
            </w:r>
            <w:r w:rsidR="002564BC" w:rsidRPr="002564B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(стандартно)</w:t>
            </w:r>
          </w:p>
          <w:p w14:paraId="194ADF55" w14:textId="73A03642" w:rsidR="00490EC4" w:rsidRPr="008662C8" w:rsidRDefault="00081ECF" w:rsidP="001672D2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1871484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8D3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90EC4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нержавеющая сталь</w:t>
            </w:r>
            <w:r w:rsidR="002564B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564BC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(для </w:t>
            </w:r>
            <w:r w:rsidR="00105A99" w:rsidRPr="00105A9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агрессивной </w:t>
            </w:r>
            <w:r w:rsidR="002564BC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среды</w:t>
            </w:r>
            <w:r w:rsidR="002564B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  <w:tr w:rsidR="00490EC4" w14:paraId="7EC2C9D9" w14:textId="77777777" w:rsidTr="005A3E73">
        <w:trPr>
          <w:trHeight w:val="227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  <w:vAlign w:val="center"/>
          </w:tcPr>
          <w:p w14:paraId="3F0DBF98" w14:textId="5B99E6D6" w:rsidR="00490EC4" w:rsidRPr="008662C8" w:rsidRDefault="00490EC4" w:rsidP="004F783E">
            <w:pPr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68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6273FFC" w14:textId="797B7BAD" w:rsidR="00490EC4" w:rsidRPr="00490EC4" w:rsidRDefault="00490EC4" w:rsidP="00490EC4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highlight w:val="yellow"/>
                <w:u w:val="single"/>
              </w:rPr>
            </w:pPr>
          </w:p>
        </w:tc>
        <w:tc>
          <w:tcPr>
            <w:tcW w:w="3142" w:type="dxa"/>
            <w:gridSpan w:val="2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559EBBBC" w14:textId="114492E9" w:rsidR="00490EC4" w:rsidRPr="00093800" w:rsidRDefault="00490EC4" w:rsidP="00490EC4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19"/>
                <w:u w:val="single"/>
              </w:rPr>
            </w:pPr>
            <w:r w:rsidRPr="00093800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19"/>
              </w:rPr>
              <w:t>Оребрение</w:t>
            </w:r>
          </w:p>
        </w:tc>
        <w:tc>
          <w:tcPr>
            <w:tcW w:w="6680" w:type="dxa"/>
            <w:gridSpan w:val="5"/>
            <w:tcBorders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72D9A0DF" w14:textId="597CCB23" w:rsidR="005538D3" w:rsidRDefault="00081ECF" w:rsidP="00596AFF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-199863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EC4" w:rsidRPr="008662C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90EC4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алюминий </w:t>
            </w:r>
            <w:r w:rsidR="002564BC" w:rsidRPr="002564B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(стандартно)</w:t>
            </w:r>
          </w:p>
          <w:p w14:paraId="6765E9BD" w14:textId="076FF5B8" w:rsidR="00490EC4" w:rsidRDefault="00081ECF" w:rsidP="00596AFF">
            <w:pPr>
              <w:rPr>
                <w:rFonts w:asciiTheme="minorHAnsi" w:eastAsia="MS Gothic" w:hAnsiTheme="minorHAnsi" w:cs="Segoe UI Symbol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-99449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EC4" w:rsidRPr="008662C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90EC4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алюминий с эпоксидным покрытием</w:t>
            </w:r>
          </w:p>
          <w:p w14:paraId="762A8F25" w14:textId="79449B41" w:rsidR="00490EC4" w:rsidRDefault="00081ECF" w:rsidP="00596AFF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210591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EC4" w:rsidRPr="008662C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90EC4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нержавеющая сталь</w:t>
            </w:r>
            <w:r w:rsidR="00490EC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564BC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(для </w:t>
            </w:r>
            <w:r w:rsidR="00105A99" w:rsidRPr="00105A9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агрессивной </w:t>
            </w:r>
            <w:r w:rsidR="002564BC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среды</w:t>
            </w:r>
            <w:r w:rsidR="002564B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  <w:p w14:paraId="68DCEED1" w14:textId="5D583440" w:rsidR="00CB0635" w:rsidRPr="008662C8" w:rsidRDefault="00081ECF" w:rsidP="00CB0635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203198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635" w:rsidRPr="008662C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CB0635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063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н</w:t>
            </w:r>
            <w:r w:rsidR="00CB0635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ержавеющая сталь</w:t>
            </w:r>
            <w:r w:rsidR="00CB063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B0635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с эпоксидным покрытием</w:t>
            </w:r>
            <w:r w:rsidR="002564B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564BC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(для </w:t>
            </w:r>
            <w:r w:rsidR="00105A99" w:rsidRPr="00105A9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агрессивной </w:t>
            </w:r>
            <w:r w:rsidR="002564BC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среды</w:t>
            </w:r>
            <w:r w:rsidR="002564B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  <w:tr w:rsidR="00490EC4" w14:paraId="476600C7" w14:textId="77777777" w:rsidTr="005A3E73">
        <w:trPr>
          <w:trHeight w:val="227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  <w:vAlign w:val="center"/>
          </w:tcPr>
          <w:p w14:paraId="11C688B0" w14:textId="0B4DFC96" w:rsidR="00490EC4" w:rsidRPr="008662C8" w:rsidRDefault="00490EC4" w:rsidP="004F783E">
            <w:pPr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68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A8B75D9" w14:textId="5D0DA101" w:rsidR="00490EC4" w:rsidRPr="00490EC4" w:rsidRDefault="00490EC4" w:rsidP="00490EC4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highlight w:val="yellow"/>
                <w:u w:val="single"/>
              </w:rPr>
            </w:pPr>
          </w:p>
        </w:tc>
        <w:tc>
          <w:tcPr>
            <w:tcW w:w="3142" w:type="dxa"/>
            <w:gridSpan w:val="2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08F40F47" w14:textId="6EE69D7E" w:rsidR="00490EC4" w:rsidRPr="00093800" w:rsidRDefault="00490EC4" w:rsidP="00490EC4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19"/>
                <w:u w:val="single"/>
              </w:rPr>
            </w:pPr>
            <w:r w:rsidRPr="00093800">
              <w:rPr>
                <w:rFonts w:asciiTheme="minorHAnsi" w:hAnsiTheme="minorHAnsi" w:cstheme="minorHAnsi"/>
                <w:color w:val="000000" w:themeColor="text1"/>
                <w:sz w:val="24"/>
                <w:szCs w:val="19"/>
              </w:rPr>
              <w:t>Корпус</w:t>
            </w:r>
          </w:p>
        </w:tc>
        <w:tc>
          <w:tcPr>
            <w:tcW w:w="6680" w:type="dxa"/>
            <w:gridSpan w:val="5"/>
            <w:tcBorders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29832F40" w14:textId="4852FF82" w:rsidR="005538D3" w:rsidRDefault="00081ECF" w:rsidP="001672D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-62562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EC4" w:rsidRPr="008662C8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90EC4" w:rsidRPr="008662C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оцинкованная сталь</w:t>
            </w:r>
            <w:r w:rsidR="002564B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2564BC" w:rsidRPr="002564B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(стандартно)</w:t>
            </w:r>
          </w:p>
          <w:p w14:paraId="08768F59" w14:textId="10510679" w:rsidR="00490EC4" w:rsidRPr="008662C8" w:rsidRDefault="00081ECF" w:rsidP="001672D2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15033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8D3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90EC4" w:rsidRPr="008662C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нержавеющая сталь</w:t>
            </w:r>
            <w:r w:rsidR="002564B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2564BC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(для </w:t>
            </w:r>
            <w:r w:rsidR="00105A99" w:rsidRPr="00105A9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агрессивной </w:t>
            </w:r>
            <w:r w:rsidR="002564BC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среды</w:t>
            </w:r>
            <w:r w:rsidR="002564B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  <w:tr w:rsidR="005538D3" w14:paraId="3E485C8F" w14:textId="77777777" w:rsidTr="005A3E73">
        <w:trPr>
          <w:trHeight w:val="329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  <w:vAlign w:val="center"/>
          </w:tcPr>
          <w:p w14:paraId="37069F08" w14:textId="150043F0" w:rsidR="005538D3" w:rsidRPr="008662C8" w:rsidRDefault="005538D3" w:rsidP="004F783E">
            <w:pPr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  <w:tc>
          <w:tcPr>
            <w:tcW w:w="68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61EEE5A" w14:textId="1BE82AC6" w:rsidR="005538D3" w:rsidRPr="00490EC4" w:rsidRDefault="005538D3" w:rsidP="00490EC4">
            <w:pPr>
              <w:jc w:val="right"/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highlight w:val="yellow"/>
              </w:rPr>
            </w:pPr>
          </w:p>
        </w:tc>
        <w:tc>
          <w:tcPr>
            <w:tcW w:w="3142" w:type="dxa"/>
            <w:gridSpan w:val="2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14510024" w14:textId="4500E55C" w:rsidR="005538D3" w:rsidRPr="00093800" w:rsidRDefault="00D550C4" w:rsidP="00490EC4">
            <w:pPr>
              <w:jc w:val="right"/>
              <w:rPr>
                <w:rFonts w:asciiTheme="minorHAnsi" w:hAnsiTheme="minorHAnsi" w:cstheme="minorHAnsi"/>
                <w:color w:val="000000" w:themeColor="text1"/>
                <w:sz w:val="24"/>
                <w:szCs w:val="19"/>
              </w:rPr>
            </w:pPr>
            <w:r w:rsidRPr="00093800">
              <w:rPr>
                <w:rFonts w:asciiTheme="minorHAnsi" w:hAnsiTheme="minorHAnsi" w:cstheme="minorHAnsi"/>
                <w:color w:val="000000" w:themeColor="text1"/>
                <w:sz w:val="24"/>
                <w:szCs w:val="19"/>
              </w:rPr>
              <w:t>Тип соединения патрубков</w:t>
            </w:r>
          </w:p>
        </w:tc>
        <w:tc>
          <w:tcPr>
            <w:tcW w:w="6680" w:type="dxa"/>
            <w:gridSpan w:val="5"/>
            <w:tcBorders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73BC6421" w14:textId="147A4319" w:rsidR="005538D3" w:rsidRDefault="00081ECF" w:rsidP="00D25D56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-205600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8D3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538D3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538D3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резьбовое</w:t>
            </w:r>
            <w:r w:rsidR="002564BC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564BC" w:rsidRPr="002564B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(стандартно)</w:t>
            </w:r>
          </w:p>
          <w:p w14:paraId="140FD418" w14:textId="733950D7" w:rsidR="005538D3" w:rsidRPr="00D05A6B" w:rsidRDefault="00081ECF" w:rsidP="00D25D56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170420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8D3" w:rsidRPr="008662C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538D3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538D3" w:rsidRPr="00F3408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фланецевое</w:t>
            </w:r>
            <w:proofErr w:type="spellEnd"/>
            <w:r w:rsidR="005538D3" w:rsidRPr="00F3408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538D3" w:rsidRPr="00F3408E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>(ОБЯЗАТЕЛЬН</w:t>
            </w:r>
            <w:r w:rsidR="00153383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>О</w:t>
            </w:r>
            <w:r w:rsidR="005538D3" w:rsidRPr="00F3408E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5538D3" w:rsidRPr="00F3408E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>заполн</w:t>
            </w:r>
            <w:r w:rsidR="00153383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>ени</w:t>
            </w:r>
            <w:r w:rsidR="008275F0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>ть</w:t>
            </w:r>
            <w:proofErr w:type="spellEnd"/>
            <w:r w:rsidR="005538D3" w:rsidRPr="00F3408E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 xml:space="preserve"> ОЛ на фланцы</w:t>
            </w:r>
            <w:r w:rsidR="00153383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>)</w:t>
            </w:r>
          </w:p>
        </w:tc>
      </w:tr>
      <w:tr w:rsidR="006E451F" w:rsidRPr="003A46C6" w14:paraId="2C9EC031" w14:textId="77777777" w:rsidTr="00602BD8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</w:tcPr>
          <w:p w14:paraId="2A9459D0" w14:textId="52F77369" w:rsidR="006E451F" w:rsidRPr="00465C69" w:rsidRDefault="006E451F" w:rsidP="004F783E">
            <w:pPr>
              <w:rPr>
                <w:rFonts w:asciiTheme="minorHAnsi" w:hAnsiTheme="minorHAnsi" w:cstheme="minorHAnsi"/>
                <w:b/>
                <w:bCs/>
                <w:sz w:val="4"/>
              </w:rPr>
            </w:pPr>
          </w:p>
        </w:tc>
        <w:tc>
          <w:tcPr>
            <w:tcW w:w="7572" w:type="dxa"/>
            <w:gridSpan w:val="5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000000" w:themeColor="text1"/>
            </w:tcBorders>
          </w:tcPr>
          <w:p w14:paraId="1F525912" w14:textId="1C48CE6C" w:rsidR="006E451F" w:rsidRPr="00465C69" w:rsidRDefault="006E451F" w:rsidP="004F783E">
            <w:pPr>
              <w:rPr>
                <w:rFonts w:asciiTheme="minorHAnsi" w:hAnsiTheme="minorHAnsi" w:cstheme="minorHAnsi"/>
                <w:b/>
                <w:bCs/>
                <w:sz w:val="4"/>
              </w:rPr>
            </w:pPr>
            <w:r w:rsidRPr="00465C69">
              <w:rPr>
                <w:rFonts w:asciiTheme="minorHAnsi" w:hAnsiTheme="minorHAnsi" w:cstheme="minorHAnsi"/>
                <w:b/>
                <w:bCs/>
                <w:noProof/>
                <w:sz w:val="4"/>
              </w:rPr>
              <w:drawing>
                <wp:anchor distT="0" distB="0" distL="114300" distR="114300" simplePos="0" relativeHeight="251689984" behindDoc="0" locked="0" layoutInCell="1" allowOverlap="1" wp14:anchorId="159FBA23" wp14:editId="554CEEA6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24765</wp:posOffset>
                  </wp:positionV>
                  <wp:extent cx="4495800" cy="1661987"/>
                  <wp:effectExtent l="0" t="0" r="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_in progress reserv\ТО Опросный лист проект\Готовая текущая версия\KV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0" b="36470"/>
                          <a:stretch/>
                        </pic:blipFill>
                        <pic:spPr bwMode="auto">
                          <a:xfrm>
                            <a:off x="0" y="0"/>
                            <a:ext cx="4495800" cy="1661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464799" w14:textId="01319F99" w:rsidR="006E451F" w:rsidRPr="00490EC4" w:rsidRDefault="008275F0" w:rsidP="00B3728B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275F0">
              <w:rPr>
                <w:rFonts w:asciiTheme="minorHAnsi" w:hAnsiTheme="minorHAnsi" w:cstheme="minorHAnsi"/>
                <w:bCs/>
                <w:sz w:val="19"/>
                <w:szCs w:val="19"/>
                <w:highlight w:val="yellow"/>
              </w:rPr>
              <w:t xml:space="preserve">ЗАПОЛОНИТЬ </w:t>
            </w:r>
            <w:r w:rsidRPr="008275F0">
              <w:rPr>
                <w:rFonts w:asciiTheme="minorHAnsi" w:hAnsiTheme="minorHAnsi" w:cstheme="minorHAnsi"/>
                <w:b/>
                <w:sz w:val="19"/>
                <w:szCs w:val="19"/>
                <w:highlight w:val="yellow"/>
              </w:rPr>
              <w:t>ОБЯЗАТЕЛЬНО!</w:t>
            </w:r>
          </w:p>
        </w:tc>
        <w:tc>
          <w:tcPr>
            <w:tcW w:w="1084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70A3F718" w14:textId="411D0A7C" w:rsidR="006E451F" w:rsidRPr="00093800" w:rsidRDefault="006E451F" w:rsidP="00A9561B">
            <w:pPr>
              <w:jc w:val="center"/>
              <w:rPr>
                <w:rFonts w:asciiTheme="minorHAnsi" w:hAnsiTheme="minorHAnsi" w:cstheme="minorHAnsi"/>
                <w:bCs/>
                <w:szCs w:val="19"/>
                <w:highlight w:val="yellow"/>
                <w:lang w:val="en-US"/>
              </w:rPr>
            </w:pPr>
            <w:r w:rsidRPr="00093800">
              <w:rPr>
                <w:rFonts w:asciiTheme="minorHAnsi" w:hAnsiTheme="minorHAnsi" w:cstheme="minorHAnsi"/>
                <w:bCs/>
                <w:szCs w:val="19"/>
                <w:highlight w:val="yellow"/>
              </w:rPr>
              <w:t>А</w:t>
            </w:r>
          </w:p>
        </w:tc>
        <w:tc>
          <w:tcPr>
            <w:tcW w:w="1367" w:type="dxa"/>
            <w:tcBorders>
              <w:top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5B35738D" w14:textId="793A0996" w:rsidR="006E451F" w:rsidRPr="00465C69" w:rsidRDefault="00490EC4" w:rsidP="008D6020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</w:t>
            </w:r>
            <w:r w:rsidR="006E451F">
              <w:rPr>
                <w:rFonts w:asciiTheme="minorHAnsi" w:hAnsiTheme="minorHAnsi" w:cstheme="minorHAnsi"/>
                <w:bCs/>
                <w:sz w:val="19"/>
                <w:szCs w:val="19"/>
              </w:rPr>
              <w:t>(</w:t>
            </w:r>
            <w:r w:rsidR="006E451F"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мм</w:t>
            </w:r>
            <w:r w:rsidR="006E451F"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6E451F" w:rsidRPr="003A46C6" w14:paraId="1250258A" w14:textId="77777777" w:rsidTr="00602BD8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</w:tcPr>
          <w:p w14:paraId="613FD4B7" w14:textId="77777777" w:rsidR="006E451F" w:rsidRPr="003A46C6" w:rsidRDefault="006E451F" w:rsidP="008D602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572" w:type="dxa"/>
            <w:gridSpan w:val="5"/>
            <w:vMerge/>
            <w:tcBorders>
              <w:left w:val="single" w:sz="18" w:space="0" w:color="auto"/>
              <w:right w:val="single" w:sz="12" w:space="0" w:color="000000" w:themeColor="text1"/>
            </w:tcBorders>
          </w:tcPr>
          <w:p w14:paraId="2ED6C0FF" w14:textId="77777777" w:rsidR="006E451F" w:rsidRPr="003A46C6" w:rsidRDefault="006E451F" w:rsidP="008D602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8D0642B" w14:textId="62400CFF" w:rsidR="006E451F" w:rsidRPr="009C7440" w:rsidRDefault="006E451F" w:rsidP="00B3728B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D30334C" w14:textId="164EA5EC" w:rsidR="006E451F" w:rsidRPr="00093800" w:rsidRDefault="006E451F" w:rsidP="00A9561B">
            <w:pPr>
              <w:jc w:val="center"/>
              <w:rPr>
                <w:rFonts w:asciiTheme="minorHAnsi" w:hAnsiTheme="minorHAnsi" w:cstheme="minorHAnsi"/>
                <w:bCs/>
                <w:szCs w:val="19"/>
                <w:highlight w:val="yellow"/>
              </w:rPr>
            </w:pPr>
            <w:r w:rsidRPr="00093800">
              <w:rPr>
                <w:rFonts w:asciiTheme="minorHAnsi" w:hAnsiTheme="minorHAnsi" w:cstheme="minorHAnsi"/>
                <w:bCs/>
                <w:szCs w:val="19"/>
                <w:highlight w:val="yellow"/>
              </w:rPr>
              <w:t>В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1D9FB0D9" w14:textId="79CCFC70" w:rsidR="006E451F" w:rsidRPr="00465C69" w:rsidRDefault="00490EC4" w:rsidP="008D6020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</w:t>
            </w:r>
            <w:r w:rsidR="006E451F">
              <w:rPr>
                <w:rFonts w:asciiTheme="minorHAnsi" w:hAnsiTheme="minorHAnsi" w:cstheme="minorHAnsi"/>
                <w:bCs/>
                <w:sz w:val="19"/>
                <w:szCs w:val="19"/>
              </w:rPr>
              <w:t>(</w:t>
            </w:r>
            <w:r w:rsidR="006E451F"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мм</w:t>
            </w:r>
            <w:r w:rsidR="006E451F"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6E451F" w:rsidRPr="003A46C6" w14:paraId="781DDF8A" w14:textId="77777777" w:rsidTr="00602BD8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</w:tcPr>
          <w:p w14:paraId="27BCD528" w14:textId="77777777" w:rsidR="006E451F" w:rsidRPr="003A46C6" w:rsidRDefault="006E451F" w:rsidP="008D602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572" w:type="dxa"/>
            <w:gridSpan w:val="5"/>
            <w:vMerge/>
            <w:tcBorders>
              <w:left w:val="single" w:sz="18" w:space="0" w:color="auto"/>
              <w:right w:val="single" w:sz="12" w:space="0" w:color="000000" w:themeColor="text1"/>
            </w:tcBorders>
          </w:tcPr>
          <w:p w14:paraId="14F6B920" w14:textId="77777777" w:rsidR="006E451F" w:rsidRPr="003A46C6" w:rsidRDefault="006E451F" w:rsidP="008D602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24A37F3" w14:textId="2A55C8C7" w:rsidR="006E451F" w:rsidRPr="00465C69" w:rsidRDefault="006E451F" w:rsidP="00B3728B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1F6B4A8" w14:textId="21C554E0" w:rsidR="006E451F" w:rsidRPr="00093800" w:rsidRDefault="006E451F" w:rsidP="00A9561B">
            <w:pPr>
              <w:jc w:val="center"/>
              <w:rPr>
                <w:rFonts w:asciiTheme="minorHAnsi" w:hAnsiTheme="minorHAnsi" w:cstheme="minorHAnsi"/>
                <w:bCs/>
                <w:szCs w:val="19"/>
                <w:highlight w:val="yellow"/>
                <w:lang w:val="en-US"/>
              </w:rPr>
            </w:pPr>
            <w:r w:rsidRPr="00093800">
              <w:rPr>
                <w:rFonts w:asciiTheme="minorHAnsi" w:hAnsiTheme="minorHAnsi" w:cstheme="minorHAnsi"/>
                <w:bCs/>
                <w:szCs w:val="19"/>
                <w:highlight w:val="yellow"/>
                <w:lang w:val="en-US"/>
              </w:rPr>
              <w:t>S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445125A4" w14:textId="5D9D15EA" w:rsidR="006E451F" w:rsidRPr="00465C69" w:rsidRDefault="00490EC4" w:rsidP="008D6020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</w:t>
            </w:r>
            <w:r w:rsidR="006E451F">
              <w:rPr>
                <w:rFonts w:asciiTheme="minorHAnsi" w:hAnsiTheme="minorHAnsi" w:cstheme="minorHAnsi"/>
                <w:bCs/>
                <w:sz w:val="19"/>
                <w:szCs w:val="19"/>
              </w:rPr>
              <w:t>(</w:t>
            </w:r>
            <w:r w:rsidR="006E451F"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мм</w:t>
            </w:r>
            <w:r w:rsidR="006E451F"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6E451F" w:rsidRPr="003A46C6" w14:paraId="11C6F97B" w14:textId="77777777" w:rsidTr="00602BD8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</w:tcPr>
          <w:p w14:paraId="2D159E9B" w14:textId="77777777" w:rsidR="006E451F" w:rsidRPr="003A46C6" w:rsidRDefault="006E451F" w:rsidP="008D602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572" w:type="dxa"/>
            <w:gridSpan w:val="5"/>
            <w:vMerge/>
            <w:tcBorders>
              <w:left w:val="single" w:sz="18" w:space="0" w:color="auto"/>
              <w:right w:val="single" w:sz="12" w:space="0" w:color="000000" w:themeColor="text1"/>
            </w:tcBorders>
          </w:tcPr>
          <w:p w14:paraId="522B43A9" w14:textId="77777777" w:rsidR="006E451F" w:rsidRPr="003A46C6" w:rsidRDefault="006E451F" w:rsidP="008D602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726252" w14:textId="3961178B" w:rsidR="006E451F" w:rsidRPr="00465C69" w:rsidRDefault="006E451F" w:rsidP="00B3728B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4721426" w14:textId="3C26D90A" w:rsidR="006E451F" w:rsidRPr="00093800" w:rsidRDefault="006E451F" w:rsidP="00A9561B">
            <w:pPr>
              <w:jc w:val="center"/>
              <w:rPr>
                <w:rFonts w:asciiTheme="minorHAnsi" w:hAnsiTheme="minorHAnsi" w:cstheme="minorHAnsi"/>
                <w:bCs/>
                <w:szCs w:val="19"/>
                <w:highlight w:val="yellow"/>
                <w:lang w:val="en-US"/>
              </w:rPr>
            </w:pPr>
            <w:r w:rsidRPr="00093800">
              <w:rPr>
                <w:rFonts w:asciiTheme="minorHAnsi" w:hAnsiTheme="minorHAnsi" w:cstheme="minorHAnsi"/>
                <w:bCs/>
                <w:szCs w:val="19"/>
                <w:highlight w:val="yellow"/>
                <w:lang w:val="en-US"/>
              </w:rPr>
              <w:t>FTA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0C32BE9B" w14:textId="3EA8D8AA" w:rsidR="006E451F" w:rsidRPr="00465C69" w:rsidRDefault="00490EC4" w:rsidP="008D6020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</w:t>
            </w:r>
            <w:r w:rsidR="006E451F">
              <w:rPr>
                <w:rFonts w:asciiTheme="minorHAnsi" w:hAnsiTheme="minorHAnsi" w:cstheme="minorHAnsi"/>
                <w:bCs/>
                <w:sz w:val="19"/>
                <w:szCs w:val="19"/>
              </w:rPr>
              <w:t>(</w:t>
            </w:r>
            <w:r w:rsidR="006E451F"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мм</w:t>
            </w:r>
            <w:r w:rsidR="006E451F"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6E451F" w:rsidRPr="003A46C6" w14:paraId="5D3724D6" w14:textId="77777777" w:rsidTr="00602BD8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</w:tcPr>
          <w:p w14:paraId="195DADDE" w14:textId="77777777" w:rsidR="006E451F" w:rsidRPr="003A46C6" w:rsidRDefault="006E451F" w:rsidP="008D602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572" w:type="dxa"/>
            <w:gridSpan w:val="5"/>
            <w:vMerge/>
            <w:tcBorders>
              <w:left w:val="single" w:sz="18" w:space="0" w:color="auto"/>
              <w:right w:val="single" w:sz="12" w:space="0" w:color="000000" w:themeColor="text1"/>
            </w:tcBorders>
          </w:tcPr>
          <w:p w14:paraId="684A8C8A" w14:textId="77777777" w:rsidR="006E451F" w:rsidRPr="003A46C6" w:rsidRDefault="006E451F" w:rsidP="008D602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9E3CA62" w14:textId="6016B175" w:rsidR="006E451F" w:rsidRPr="00465C69" w:rsidRDefault="006E451F" w:rsidP="00B3728B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7103A1DC" w14:textId="5462745B" w:rsidR="006E451F" w:rsidRPr="00093800" w:rsidRDefault="006E451F" w:rsidP="00A9561B">
            <w:pPr>
              <w:jc w:val="center"/>
              <w:rPr>
                <w:rFonts w:asciiTheme="minorHAnsi" w:hAnsiTheme="minorHAnsi" w:cstheme="minorHAnsi"/>
                <w:bCs/>
                <w:szCs w:val="19"/>
                <w:highlight w:val="yellow"/>
                <w:lang w:val="en-US"/>
              </w:rPr>
            </w:pPr>
            <w:r w:rsidRPr="00093800">
              <w:rPr>
                <w:rFonts w:asciiTheme="minorHAnsi" w:hAnsiTheme="minorHAnsi" w:cstheme="minorHAnsi"/>
                <w:bCs/>
                <w:szCs w:val="19"/>
                <w:highlight w:val="yellow"/>
                <w:lang w:val="en-US"/>
              </w:rPr>
              <w:t>FTB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72D7D5EF" w14:textId="2A9F3BED" w:rsidR="006E451F" w:rsidRPr="00490EC4" w:rsidRDefault="00490EC4" w:rsidP="008D6020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490EC4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</w:t>
            </w:r>
            <w:r w:rsidR="006E451F" w:rsidRPr="00490EC4">
              <w:rPr>
                <w:rFonts w:asciiTheme="minorHAnsi" w:hAnsiTheme="minorHAnsi" w:cstheme="minorHAnsi"/>
                <w:bCs/>
                <w:sz w:val="19"/>
                <w:szCs w:val="19"/>
              </w:rPr>
              <w:t>(мм)</w:t>
            </w:r>
          </w:p>
        </w:tc>
      </w:tr>
      <w:tr w:rsidR="006E451F" w:rsidRPr="003A46C6" w14:paraId="509D36BF" w14:textId="77777777" w:rsidTr="00602BD8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</w:tcPr>
          <w:p w14:paraId="278D1F0E" w14:textId="77777777" w:rsidR="006E451F" w:rsidRPr="003A46C6" w:rsidRDefault="006E451F" w:rsidP="008D602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572" w:type="dxa"/>
            <w:gridSpan w:val="5"/>
            <w:vMerge/>
            <w:tcBorders>
              <w:left w:val="single" w:sz="18" w:space="0" w:color="auto"/>
              <w:right w:val="single" w:sz="12" w:space="0" w:color="000000" w:themeColor="text1"/>
            </w:tcBorders>
          </w:tcPr>
          <w:p w14:paraId="338EF09C" w14:textId="77777777" w:rsidR="006E451F" w:rsidRPr="003A46C6" w:rsidRDefault="006E451F" w:rsidP="008D602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BED127B" w14:textId="0A897189" w:rsidR="006E451F" w:rsidRPr="00465C69" w:rsidRDefault="006E451F" w:rsidP="00B3728B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4CFAA247" w14:textId="49D4FA0C" w:rsidR="006E451F" w:rsidRPr="00093800" w:rsidRDefault="006E451F" w:rsidP="00A9561B">
            <w:pPr>
              <w:jc w:val="center"/>
              <w:rPr>
                <w:rFonts w:asciiTheme="minorHAnsi" w:hAnsiTheme="minorHAnsi" w:cstheme="minorHAnsi"/>
                <w:bCs/>
                <w:szCs w:val="19"/>
                <w:highlight w:val="yellow"/>
              </w:rPr>
            </w:pPr>
            <w:r w:rsidRPr="00093800">
              <w:rPr>
                <w:rFonts w:asciiTheme="minorHAnsi" w:hAnsiTheme="minorHAnsi" w:cstheme="minorHAnsi"/>
                <w:bCs/>
                <w:szCs w:val="19"/>
                <w:highlight w:val="yellow"/>
                <w:lang w:val="en-US"/>
              </w:rPr>
              <w:t>L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00EAF3F2" w14:textId="3475613D" w:rsidR="006E451F" w:rsidRPr="00465C69" w:rsidRDefault="00490EC4" w:rsidP="008D6020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</w:t>
            </w:r>
            <w:r w:rsidR="006E451F">
              <w:rPr>
                <w:rFonts w:asciiTheme="minorHAnsi" w:hAnsiTheme="minorHAnsi" w:cstheme="minorHAnsi"/>
                <w:bCs/>
                <w:sz w:val="19"/>
                <w:szCs w:val="19"/>
              </w:rPr>
              <w:t>(</w:t>
            </w:r>
            <w:r w:rsidR="006E451F"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мм</w:t>
            </w:r>
            <w:r w:rsidR="006E451F"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6E451F" w:rsidRPr="003A46C6" w14:paraId="574DF3F9" w14:textId="77777777" w:rsidTr="00602BD8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</w:tcPr>
          <w:p w14:paraId="3A4A2131" w14:textId="77777777" w:rsidR="006E451F" w:rsidRPr="003A46C6" w:rsidRDefault="006E451F" w:rsidP="002A779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572" w:type="dxa"/>
            <w:gridSpan w:val="5"/>
            <w:vMerge/>
            <w:tcBorders>
              <w:left w:val="single" w:sz="18" w:space="0" w:color="auto"/>
              <w:right w:val="single" w:sz="12" w:space="0" w:color="000000" w:themeColor="text1"/>
            </w:tcBorders>
          </w:tcPr>
          <w:p w14:paraId="0469A351" w14:textId="77777777" w:rsidR="006E451F" w:rsidRPr="003A46C6" w:rsidRDefault="006E451F" w:rsidP="002A779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48E83801" w14:textId="58C287C0" w:rsidR="006E451F" w:rsidRPr="00465C69" w:rsidRDefault="006E451F" w:rsidP="00B3728B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</w:tcBorders>
            <w:shd w:val="clear" w:color="auto" w:fill="FFFF00"/>
            <w:vAlign w:val="center"/>
          </w:tcPr>
          <w:p w14:paraId="4C807590" w14:textId="3C6A6572" w:rsidR="006E451F" w:rsidRPr="00093800" w:rsidRDefault="006E451F" w:rsidP="00A9561B">
            <w:pPr>
              <w:jc w:val="center"/>
              <w:rPr>
                <w:rFonts w:asciiTheme="minorHAnsi" w:hAnsiTheme="minorHAnsi" w:cstheme="minorHAnsi"/>
                <w:bCs/>
                <w:sz w:val="20"/>
                <w:szCs w:val="19"/>
                <w:highlight w:val="yellow"/>
              </w:rPr>
            </w:pPr>
            <w:proofErr w:type="spellStart"/>
            <w:r w:rsidRPr="00093800">
              <w:rPr>
                <w:rFonts w:asciiTheme="minorHAnsi" w:hAnsiTheme="minorHAnsi" w:cstheme="minorHAnsi"/>
                <w:iCs/>
                <w:sz w:val="20"/>
                <w:szCs w:val="19"/>
                <w:highlight w:val="yellow"/>
              </w:rPr>
              <w:t>Ø</w:t>
            </w:r>
            <w:proofErr w:type="gramStart"/>
            <w:r w:rsidRPr="00093800">
              <w:rPr>
                <w:rFonts w:asciiTheme="minorHAnsi" w:hAnsiTheme="minorHAnsi" w:cstheme="minorHAnsi"/>
                <w:iCs/>
                <w:sz w:val="20"/>
                <w:szCs w:val="19"/>
                <w:highlight w:val="yellow"/>
              </w:rPr>
              <w:t>мм</w:t>
            </w:r>
            <w:proofErr w:type="spellEnd"/>
            <w:r w:rsidRPr="00093800">
              <w:rPr>
                <w:rFonts w:asciiTheme="minorHAnsi" w:hAnsiTheme="minorHAnsi" w:cstheme="minorHAnsi"/>
                <w:iCs/>
                <w:sz w:val="20"/>
                <w:szCs w:val="19"/>
                <w:highlight w:val="yellow"/>
                <w:lang w:val="en-US"/>
              </w:rPr>
              <w:t xml:space="preserve"> </w:t>
            </w:r>
            <w:r w:rsidRPr="00093800">
              <w:rPr>
                <w:rFonts w:asciiTheme="minorHAnsi" w:hAnsiTheme="minorHAnsi" w:cstheme="minorHAnsi"/>
                <w:iCs/>
                <w:sz w:val="20"/>
                <w:szCs w:val="19"/>
                <w:highlight w:val="yellow"/>
              </w:rPr>
              <w:t xml:space="preserve"> (</w:t>
            </w:r>
            <w:proofErr w:type="gramEnd"/>
            <w:r w:rsidRPr="00093800">
              <w:rPr>
                <w:rFonts w:asciiTheme="minorHAnsi" w:hAnsiTheme="minorHAnsi" w:cstheme="minorHAnsi"/>
                <w:iCs/>
                <w:sz w:val="20"/>
                <w:szCs w:val="19"/>
                <w:highlight w:val="yellow"/>
                <w:lang w:val="en-US"/>
              </w:rPr>
              <w:t>R”</w:t>
            </w:r>
            <w:r w:rsidRPr="00093800">
              <w:rPr>
                <w:rFonts w:asciiTheme="minorHAnsi" w:hAnsiTheme="minorHAnsi" w:cstheme="minorHAnsi"/>
                <w:iCs/>
                <w:sz w:val="20"/>
                <w:szCs w:val="19"/>
                <w:highlight w:val="yellow"/>
              </w:rPr>
              <w:t>)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0FB96B16" w14:textId="0ADB64DE" w:rsidR="006E451F" w:rsidRPr="00465C69" w:rsidRDefault="00490EC4" w:rsidP="00D516B7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</w:t>
            </w:r>
            <w:r w:rsidR="006E451F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мм </w:t>
            </w:r>
            <w:proofErr w:type="gramStart"/>
            <w:r w:rsidR="006E451F" w:rsidRPr="00465C69"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  <w:t xml:space="preserve">( </w:t>
            </w:r>
            <w:r w:rsidR="00D516B7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</w:t>
            </w:r>
            <w:proofErr w:type="gramEnd"/>
            <w:r w:rsidR="00093800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</w:t>
            </w:r>
            <w:r w:rsidR="00D516B7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</w:t>
            </w:r>
            <w:r w:rsidR="005538D3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</w:t>
            </w:r>
            <w:r w:rsidR="006E451F" w:rsidRPr="00465C69"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  <w:t xml:space="preserve"> </w:t>
            </w:r>
            <w:r w:rsidR="006E451F" w:rsidRPr="00465C69"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  <w:t>”</w:t>
            </w:r>
            <w:r w:rsidR="006E451F" w:rsidRPr="00465C69"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  <w:t>)</w:t>
            </w:r>
          </w:p>
        </w:tc>
      </w:tr>
      <w:tr w:rsidR="008275F0" w:rsidRPr="003A46C6" w14:paraId="74BAA991" w14:textId="77777777" w:rsidTr="00602BD8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</w:tcPr>
          <w:p w14:paraId="64956E26" w14:textId="77777777" w:rsidR="008275F0" w:rsidRPr="003A46C6" w:rsidRDefault="008275F0" w:rsidP="00C51A2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572" w:type="dxa"/>
            <w:gridSpan w:val="5"/>
            <w:vMerge w:val="restart"/>
            <w:tcBorders>
              <w:left w:val="single" w:sz="18" w:space="0" w:color="auto"/>
            </w:tcBorders>
            <w:vAlign w:val="center"/>
          </w:tcPr>
          <w:p w14:paraId="2CC61F85" w14:textId="2D64FCEA" w:rsidR="008275F0" w:rsidRPr="00D516B7" w:rsidRDefault="008275F0" w:rsidP="00C51A23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19"/>
                <w:szCs w:val="19"/>
              </w:rPr>
            </w:pPr>
            <w:r w:rsidRPr="00602BD8"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highlight w:val="yellow"/>
              </w:rPr>
              <w:t xml:space="preserve">УКАЗАТЬ </w:t>
            </w:r>
            <w:r w:rsidRPr="00602BD8">
              <w:rPr>
                <w:rFonts w:asciiTheme="minorHAnsi" w:hAnsiTheme="minorHAnsi" w:cstheme="minorHAnsi"/>
                <w:b/>
                <w:bCs/>
                <w:color w:val="000000" w:themeColor="text1"/>
                <w:sz w:val="19"/>
                <w:szCs w:val="19"/>
                <w:highlight w:val="yellow"/>
              </w:rPr>
              <w:t>ОБЯЗАТЕЛЬНО</w:t>
            </w:r>
            <w:r w:rsidR="00602BD8" w:rsidRPr="00602BD8">
              <w:rPr>
                <w:rFonts w:asciiTheme="minorHAnsi" w:hAnsiTheme="minorHAnsi" w:cstheme="minorHAnsi"/>
                <w:b/>
                <w:bCs/>
                <w:color w:val="000000" w:themeColor="text1"/>
                <w:sz w:val="19"/>
                <w:szCs w:val="19"/>
                <w:highlight w:val="yellow"/>
              </w:rPr>
              <w:t>!</w:t>
            </w:r>
          </w:p>
          <w:p w14:paraId="28B13EE4" w14:textId="35F96461" w:rsidR="008275F0" w:rsidRPr="00D516B7" w:rsidRDefault="008275F0" w:rsidP="00C51A23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D516B7">
              <w:rPr>
                <w:rFonts w:asciiTheme="minorHAnsi" w:hAnsiTheme="minorHAnsi" w:cstheme="minorHAnsi"/>
                <w:bCs/>
                <w:i/>
                <w:color w:val="000000" w:themeColor="text1"/>
                <w:sz w:val="19"/>
                <w:szCs w:val="19"/>
              </w:rPr>
              <w:t>(направление воздуха - значения не имеет)</w:t>
            </w:r>
          </w:p>
        </w:tc>
        <w:tc>
          <w:tcPr>
            <w:tcW w:w="484" w:type="dxa"/>
            <w:vMerge w:val="restart"/>
            <w:tcBorders>
              <w:top w:val="single" w:sz="12" w:space="0" w:color="000000" w:themeColor="text1"/>
            </w:tcBorders>
            <w:textDirection w:val="btLr"/>
            <w:vAlign w:val="center"/>
          </w:tcPr>
          <w:p w14:paraId="4E4E5A60" w14:textId="77D2544E" w:rsidR="008275F0" w:rsidRPr="00602BD8" w:rsidRDefault="008275F0" w:rsidP="008275F0">
            <w:pPr>
              <w:ind w:left="113" w:right="113"/>
              <w:jc w:val="center"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proofErr w:type="spellStart"/>
            <w:r w:rsidRPr="00602BD8">
              <w:rPr>
                <w:rFonts w:asciiTheme="minorHAnsi" w:hAnsiTheme="minorHAnsi" w:cstheme="minorHAnsi"/>
                <w:bCs/>
                <w:iCs/>
                <w:color w:val="000000" w:themeColor="text1"/>
                <w:sz w:val="19"/>
                <w:szCs w:val="19"/>
              </w:rPr>
              <w:t>Запорлнить</w:t>
            </w:r>
            <w:proofErr w:type="spellEnd"/>
            <w:r w:rsidRPr="00602BD8">
              <w:rPr>
                <w:rFonts w:asciiTheme="minorHAnsi" w:hAnsiTheme="minorHAnsi" w:cstheme="minorHAnsi"/>
                <w:bCs/>
                <w:iCs/>
                <w:color w:val="000000" w:themeColor="text1"/>
                <w:sz w:val="19"/>
                <w:szCs w:val="19"/>
              </w:rPr>
              <w:t xml:space="preserve"> если известно</w:t>
            </w:r>
          </w:p>
        </w:tc>
        <w:tc>
          <w:tcPr>
            <w:tcW w:w="1084" w:type="dxa"/>
            <w:tcBorders>
              <w:top w:val="single" w:sz="12" w:space="0" w:color="000000" w:themeColor="text1"/>
            </w:tcBorders>
            <w:vAlign w:val="center"/>
          </w:tcPr>
          <w:p w14:paraId="59D57FE2" w14:textId="0F93D8CC" w:rsidR="008275F0" w:rsidRPr="00465C69" w:rsidRDefault="008275F0" w:rsidP="00A9561B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B3728B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 xml:space="preserve"> 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  <w:t>M=N</w:t>
            </w:r>
          </w:p>
        </w:tc>
        <w:tc>
          <w:tcPr>
            <w:tcW w:w="136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FF63E24" w14:textId="34340C29" w:rsidR="008275F0" w:rsidRPr="00465C69" w:rsidRDefault="008275F0" w:rsidP="00C51A23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(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8275F0" w:rsidRPr="003A46C6" w14:paraId="27DCF7C3" w14:textId="77777777" w:rsidTr="00602BD8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</w:tcPr>
          <w:p w14:paraId="38080C3F" w14:textId="77777777" w:rsidR="008275F0" w:rsidRPr="003A46C6" w:rsidRDefault="008275F0" w:rsidP="00C51A2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572" w:type="dxa"/>
            <w:gridSpan w:val="5"/>
            <w:vMerge/>
            <w:tcBorders>
              <w:left w:val="single" w:sz="18" w:space="0" w:color="auto"/>
              <w:bottom w:val="single" w:sz="4" w:space="0" w:color="FFFFFF" w:themeColor="background1"/>
            </w:tcBorders>
          </w:tcPr>
          <w:p w14:paraId="24702B0F" w14:textId="77777777" w:rsidR="008275F0" w:rsidRPr="00D516B7" w:rsidRDefault="008275F0" w:rsidP="00C51A23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484" w:type="dxa"/>
            <w:vMerge/>
            <w:vAlign w:val="center"/>
          </w:tcPr>
          <w:p w14:paraId="651B66E5" w14:textId="64C4836C" w:rsidR="008275F0" w:rsidRPr="00465C69" w:rsidRDefault="008275F0" w:rsidP="00A9561B">
            <w:pPr>
              <w:jc w:val="center"/>
              <w:rPr>
                <w:rFonts w:asciiTheme="minorHAnsi" w:hAnsiTheme="minorHAnsi" w:cstheme="minorHAnsi"/>
                <w:bCs/>
                <w:i/>
                <w:color w:val="7030A0"/>
                <w:sz w:val="19"/>
                <w:szCs w:val="19"/>
              </w:rPr>
            </w:pPr>
          </w:p>
        </w:tc>
        <w:tc>
          <w:tcPr>
            <w:tcW w:w="1084" w:type="dxa"/>
            <w:vAlign w:val="center"/>
          </w:tcPr>
          <w:p w14:paraId="27CAAE5F" w14:textId="61F2AE9C" w:rsidR="008275F0" w:rsidRPr="00465C69" w:rsidRDefault="008275F0" w:rsidP="00A9561B">
            <w:pPr>
              <w:jc w:val="center"/>
              <w:rPr>
                <w:rFonts w:asciiTheme="minorHAnsi" w:hAnsiTheme="minorHAnsi" w:cstheme="minorHAnsi"/>
                <w:bCs/>
                <w:i/>
                <w:color w:val="7030A0"/>
                <w:sz w:val="19"/>
                <w:szCs w:val="19"/>
              </w:rPr>
            </w:pPr>
            <w:r w:rsidRPr="00B3728B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 xml:space="preserve"> 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  <w:t>E=F</w:t>
            </w:r>
          </w:p>
        </w:tc>
        <w:tc>
          <w:tcPr>
            <w:tcW w:w="1367" w:type="dxa"/>
            <w:tcBorders>
              <w:right w:val="single" w:sz="12" w:space="0" w:color="000000" w:themeColor="text1"/>
            </w:tcBorders>
            <w:vAlign w:val="center"/>
          </w:tcPr>
          <w:p w14:paraId="2590320E" w14:textId="193A1865" w:rsidR="008275F0" w:rsidRPr="00465C69" w:rsidRDefault="008275F0" w:rsidP="00C51A23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(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8275F0" w:rsidRPr="003A46C6" w14:paraId="16FB002B" w14:textId="77777777" w:rsidTr="00602BD8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</w:tcPr>
          <w:p w14:paraId="6319C1EA" w14:textId="77777777" w:rsidR="008275F0" w:rsidRPr="003A46C6" w:rsidRDefault="008275F0" w:rsidP="008275F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299" w:type="dxa"/>
            <w:gridSpan w:val="4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3A4BD3" w14:textId="1FC14026" w:rsidR="008275F0" w:rsidRPr="00D516B7" w:rsidRDefault="00081ECF" w:rsidP="008275F0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noProof/>
                <w:color w:val="000000" w:themeColor="text1"/>
                <w:szCs w:val="20"/>
              </w:rPr>
              <w:object w:dxaOrig="1440" w:dyaOrig="1440" w14:anchorId="408E122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3" type="#_x0000_t75" style="position:absolute;margin-left:39.85pt;margin-top:18pt;width:108.2pt;height:79.65pt;z-index:251709440;mso-position-horizontal-relative:text;mso-position-vertical-relative:text;mso-width-relative:page;mso-height-relative:page">
                  <v:imagedata r:id="rId11" o:title=""/>
                </v:shape>
                <o:OLEObject Type="Embed" ProgID="PBrush" ShapeID="_x0000_s1033" DrawAspect="Content" ObjectID="_1826867514" r:id="rId12"/>
              </w:object>
            </w:r>
            <w:r w:rsidR="008275F0">
              <w:rPr>
                <w:rFonts w:asciiTheme="minorHAnsi" w:hAnsiTheme="minorHAnsi" w:cstheme="minorHAnsi"/>
                <w:bCs/>
                <w:noProof/>
                <w:color w:val="000000" w:themeColor="text1"/>
                <w:szCs w:val="20"/>
              </w:rPr>
              <w:drawing>
                <wp:anchor distT="0" distB="0" distL="114300" distR="114300" simplePos="0" relativeHeight="251710464" behindDoc="0" locked="0" layoutInCell="1" allowOverlap="1" wp14:anchorId="6434AB3F" wp14:editId="46667EB9">
                  <wp:simplePos x="0" y="0"/>
                  <wp:positionH relativeFrom="column">
                    <wp:posOffset>2381250</wp:posOffset>
                  </wp:positionH>
                  <wp:positionV relativeFrom="paragraph">
                    <wp:posOffset>226060</wp:posOffset>
                  </wp:positionV>
                  <wp:extent cx="2160000" cy="984212"/>
                  <wp:effectExtent l="0" t="0" r="0" b="698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984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275F0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                     </w:t>
            </w:r>
            <w:r w:rsidR="008275F0" w:rsidRPr="00D516B7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Сторона обслуживания</w:t>
            </w:r>
          </w:p>
        </w:tc>
        <w:tc>
          <w:tcPr>
            <w:tcW w:w="3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58BBF34" w14:textId="70CAA6F5" w:rsidR="008275F0" w:rsidRPr="00D516B7" w:rsidRDefault="008275F0" w:rsidP="008275F0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             </w:t>
            </w:r>
            <w:r w:rsidRPr="00D516B7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Тип исполнения</w:t>
            </w:r>
          </w:p>
        </w:tc>
        <w:tc>
          <w:tcPr>
            <w:tcW w:w="484" w:type="dxa"/>
            <w:vMerge/>
            <w:vAlign w:val="center"/>
          </w:tcPr>
          <w:p w14:paraId="1F616B9E" w14:textId="04E75B7D" w:rsidR="008275F0" w:rsidRPr="00A2392F" w:rsidRDefault="008275F0" w:rsidP="008275F0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084" w:type="dxa"/>
            <w:vAlign w:val="center"/>
          </w:tcPr>
          <w:p w14:paraId="6E31122F" w14:textId="4740CAF5" w:rsidR="008275F0" w:rsidRPr="00A2392F" w:rsidRDefault="008275F0" w:rsidP="008275F0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 w:rsidRPr="00A2392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lang w:val="en-US"/>
              </w:rPr>
              <w:t>D</w:t>
            </w:r>
          </w:p>
        </w:tc>
        <w:tc>
          <w:tcPr>
            <w:tcW w:w="1367" w:type="dxa"/>
            <w:tcBorders>
              <w:right w:val="single" w:sz="12" w:space="0" w:color="000000" w:themeColor="text1"/>
            </w:tcBorders>
            <w:vAlign w:val="center"/>
          </w:tcPr>
          <w:p w14:paraId="6B938FA8" w14:textId="4303222B" w:rsidR="008275F0" w:rsidRPr="009622B5" w:rsidRDefault="008275F0" w:rsidP="008275F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(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8275F0" w:rsidRPr="003A46C6" w14:paraId="213601F5" w14:textId="77777777" w:rsidTr="00602BD8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</w:tcPr>
          <w:p w14:paraId="364226E5" w14:textId="77777777" w:rsidR="008275F0" w:rsidRPr="003A46C6" w:rsidRDefault="008275F0" w:rsidP="008275F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299" w:type="dxa"/>
            <w:gridSpan w:val="4"/>
            <w:vMerge w:val="restart"/>
            <w:tcBorders>
              <w:top w:val="single" w:sz="4" w:space="0" w:color="FFFFFF" w:themeColor="background1"/>
              <w:left w:val="single" w:sz="18" w:space="0" w:color="auto"/>
              <w:right w:val="single" w:sz="4" w:space="0" w:color="FFFFFF" w:themeColor="background1"/>
            </w:tcBorders>
            <w:vAlign w:val="bottom"/>
          </w:tcPr>
          <w:p w14:paraId="757AB926" w14:textId="7E551F0C" w:rsidR="008275F0" w:rsidRPr="00702E68" w:rsidRDefault="008275F0" w:rsidP="008275F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       </w:t>
            </w:r>
            <w:r w:rsidRPr="00702E68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4"/>
                  <w:szCs w:val="24"/>
                  <w:highlight w:val="yellow"/>
                </w:rPr>
                <w:id w:val="182894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2BD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4"/>
                    <w:szCs w:val="24"/>
                    <w:highlight w:val="yellow"/>
                  </w:rPr>
                  <w:t>☐</w:t>
                </w:r>
              </w:sdtContent>
            </w:sdt>
            <w:r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  (рис. 1</w:t>
            </w:r>
            <w:proofErr w:type="gramStart"/>
            <w:r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)  </w:t>
            </w:r>
            <w:r w:rsidRPr="008275F0">
              <w:rPr>
                <w:rFonts w:asciiTheme="minorHAnsi" w:hAnsiTheme="minorHAnsi"/>
                <w:i/>
                <w:iCs/>
                <w:color w:val="000000" w:themeColor="text1"/>
                <w:sz w:val="24"/>
                <w:szCs w:val="24"/>
                <w:highlight w:val="yellow"/>
              </w:rPr>
              <w:t>или</w:t>
            </w:r>
            <w:proofErr w:type="gramEnd"/>
            <w:r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4"/>
                  <w:szCs w:val="24"/>
                  <w:highlight w:val="yellow"/>
                </w:rPr>
                <w:id w:val="71555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3800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4"/>
                    <w:szCs w:val="24"/>
                    <w:highlight w:val="yellow"/>
                  </w:rPr>
                  <w:t>☐</w:t>
                </w:r>
              </w:sdtContent>
            </w:sdt>
            <w:r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 (рис. 2)</w:t>
            </w:r>
          </w:p>
        </w:tc>
        <w:tc>
          <w:tcPr>
            <w:tcW w:w="327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bottom"/>
          </w:tcPr>
          <w:p w14:paraId="4AB400F0" w14:textId="52FA9D17" w:rsidR="008275F0" w:rsidRPr="00702E68" w:rsidRDefault="008275F0" w:rsidP="008275F0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02E68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4"/>
                  <w:szCs w:val="24"/>
                  <w:highlight w:val="yellow"/>
                </w:rPr>
                <w:id w:val="-64867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4"/>
                    <w:szCs w:val="24"/>
                    <w:highlight w:val="yellow"/>
                  </w:rPr>
                  <w:t>☐</w:t>
                </w:r>
              </w:sdtContent>
            </w:sdt>
            <w:r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  (рис. 3</w:t>
            </w:r>
            <w:proofErr w:type="gramStart"/>
            <w:r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)  </w:t>
            </w:r>
            <w:r w:rsidRPr="008275F0">
              <w:rPr>
                <w:rFonts w:asciiTheme="minorHAnsi" w:hAnsiTheme="minorHAnsi"/>
                <w:i/>
                <w:iCs/>
                <w:color w:val="000000" w:themeColor="text1"/>
                <w:sz w:val="24"/>
                <w:szCs w:val="24"/>
                <w:highlight w:val="yellow"/>
              </w:rPr>
              <w:t>или</w:t>
            </w:r>
            <w:proofErr w:type="gramEnd"/>
            <w:r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4"/>
                  <w:szCs w:val="24"/>
                  <w:highlight w:val="yellow"/>
                </w:rPr>
                <w:id w:val="-46003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3800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4"/>
                    <w:szCs w:val="24"/>
                    <w:highlight w:val="yellow"/>
                  </w:rPr>
                  <w:t>☐</w:t>
                </w:r>
              </w:sdtContent>
            </w:sdt>
            <w:r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 (рис. 4)</w:t>
            </w:r>
          </w:p>
        </w:tc>
        <w:tc>
          <w:tcPr>
            <w:tcW w:w="484" w:type="dxa"/>
            <w:vMerge/>
            <w:vAlign w:val="center"/>
          </w:tcPr>
          <w:p w14:paraId="053424CC" w14:textId="0BDDF786" w:rsidR="008275F0" w:rsidRPr="00A2392F" w:rsidRDefault="008275F0" w:rsidP="008275F0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084" w:type="dxa"/>
            <w:vAlign w:val="center"/>
          </w:tcPr>
          <w:p w14:paraId="22DAFEA7" w14:textId="5D6D7B96" w:rsidR="008275F0" w:rsidRPr="00A2392F" w:rsidRDefault="008275F0" w:rsidP="008275F0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 w:rsidRPr="00A2392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К</w:t>
            </w:r>
          </w:p>
        </w:tc>
        <w:tc>
          <w:tcPr>
            <w:tcW w:w="1367" w:type="dxa"/>
            <w:tcBorders>
              <w:right w:val="single" w:sz="12" w:space="0" w:color="000000" w:themeColor="text1"/>
            </w:tcBorders>
            <w:vAlign w:val="center"/>
          </w:tcPr>
          <w:p w14:paraId="46680FE1" w14:textId="749A2FB0" w:rsidR="008275F0" w:rsidRPr="009622B5" w:rsidRDefault="008275F0" w:rsidP="008275F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(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8275F0" w:rsidRPr="003A46C6" w14:paraId="4DC8259C" w14:textId="77777777" w:rsidTr="00602BD8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</w:tcPr>
          <w:p w14:paraId="2FF5D7F7" w14:textId="77777777" w:rsidR="008275F0" w:rsidRPr="003A46C6" w:rsidRDefault="008275F0" w:rsidP="008275F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299" w:type="dxa"/>
            <w:gridSpan w:val="4"/>
            <w:vMerge/>
            <w:tcBorders>
              <w:left w:val="single" w:sz="18" w:space="0" w:color="auto"/>
              <w:right w:val="single" w:sz="4" w:space="0" w:color="FFFFFF" w:themeColor="background1"/>
            </w:tcBorders>
          </w:tcPr>
          <w:p w14:paraId="5BCB98C0" w14:textId="77777777" w:rsidR="008275F0" w:rsidRPr="003A46C6" w:rsidRDefault="008275F0" w:rsidP="008275F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273" w:type="dxa"/>
            <w:vMerge/>
            <w:tcBorders>
              <w:left w:val="single" w:sz="4" w:space="0" w:color="FFFFFF" w:themeColor="background1"/>
            </w:tcBorders>
          </w:tcPr>
          <w:p w14:paraId="2CE7587A" w14:textId="77777777" w:rsidR="008275F0" w:rsidRPr="003A46C6" w:rsidRDefault="008275F0" w:rsidP="008275F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84" w:type="dxa"/>
            <w:vMerge/>
            <w:vAlign w:val="center"/>
          </w:tcPr>
          <w:p w14:paraId="7B3EEFEC" w14:textId="44FE9420" w:rsidR="008275F0" w:rsidRPr="00A2392F" w:rsidRDefault="008275F0" w:rsidP="008275F0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084" w:type="dxa"/>
            <w:vAlign w:val="center"/>
          </w:tcPr>
          <w:p w14:paraId="056AEEE8" w14:textId="0A644D85" w:rsidR="008275F0" w:rsidRPr="00A2392F" w:rsidRDefault="008275F0" w:rsidP="008275F0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 w:rsidRPr="00A2392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lang w:val="en-US"/>
              </w:rPr>
              <w:t>V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1;</w:t>
            </w:r>
            <w:r w:rsidRPr="006E451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 xml:space="preserve"> 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lang w:val="en-US"/>
              </w:rPr>
              <w:t>V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367" w:type="dxa"/>
            <w:tcBorders>
              <w:right w:val="single" w:sz="12" w:space="0" w:color="000000" w:themeColor="text1"/>
            </w:tcBorders>
            <w:vAlign w:val="center"/>
          </w:tcPr>
          <w:p w14:paraId="725BFB64" w14:textId="72E71EAF" w:rsidR="008275F0" w:rsidRPr="00617E9A" w:rsidRDefault="008275F0" w:rsidP="008275F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proofErr w:type="gramStart"/>
            <w:r w:rsidRPr="006E451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;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 xml:space="preserve">   </w:t>
            </w:r>
            <w:proofErr w:type="gramEnd"/>
            <w:r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 xml:space="preserve">       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(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8275F0" w:rsidRPr="003A46C6" w14:paraId="13A11A95" w14:textId="77777777" w:rsidTr="00602BD8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</w:tcPr>
          <w:p w14:paraId="1257BC4C" w14:textId="77777777" w:rsidR="008275F0" w:rsidRPr="003A46C6" w:rsidRDefault="008275F0" w:rsidP="008275F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299" w:type="dxa"/>
            <w:gridSpan w:val="4"/>
            <w:vMerge/>
            <w:tcBorders>
              <w:left w:val="single" w:sz="18" w:space="0" w:color="auto"/>
              <w:right w:val="single" w:sz="4" w:space="0" w:color="FFFFFF" w:themeColor="background1"/>
            </w:tcBorders>
          </w:tcPr>
          <w:p w14:paraId="3F3C8F84" w14:textId="77777777" w:rsidR="008275F0" w:rsidRPr="003A46C6" w:rsidRDefault="008275F0" w:rsidP="008275F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273" w:type="dxa"/>
            <w:vMerge/>
            <w:tcBorders>
              <w:left w:val="single" w:sz="4" w:space="0" w:color="FFFFFF" w:themeColor="background1"/>
            </w:tcBorders>
          </w:tcPr>
          <w:p w14:paraId="030DCFD7" w14:textId="77777777" w:rsidR="008275F0" w:rsidRPr="003A46C6" w:rsidRDefault="008275F0" w:rsidP="008275F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84" w:type="dxa"/>
            <w:vMerge/>
            <w:vAlign w:val="center"/>
          </w:tcPr>
          <w:p w14:paraId="08D7429B" w14:textId="43C79F42" w:rsidR="008275F0" w:rsidRPr="00A2392F" w:rsidRDefault="008275F0" w:rsidP="008275F0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084" w:type="dxa"/>
            <w:vAlign w:val="center"/>
          </w:tcPr>
          <w:p w14:paraId="4ADF754B" w14:textId="5C357606" w:rsidR="008275F0" w:rsidRPr="00A2392F" w:rsidRDefault="008275F0" w:rsidP="008275F0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 w:rsidRPr="00A2392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Н1;</w:t>
            </w:r>
            <w:r w:rsidRPr="006E451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 xml:space="preserve"> 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lang w:val="en-US"/>
              </w:rPr>
              <w:t>H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367" w:type="dxa"/>
            <w:tcBorders>
              <w:right w:val="single" w:sz="12" w:space="0" w:color="000000" w:themeColor="text1"/>
            </w:tcBorders>
            <w:vAlign w:val="center"/>
          </w:tcPr>
          <w:p w14:paraId="79A3953C" w14:textId="50F797A7" w:rsidR="008275F0" w:rsidRPr="006E451F" w:rsidRDefault="008275F0" w:rsidP="008275F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proofErr w:type="gramStart"/>
            <w:r w:rsidRPr="006E451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;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 xml:space="preserve">   </w:t>
            </w:r>
            <w:proofErr w:type="gramEnd"/>
            <w:r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 xml:space="preserve">       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(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8275F0" w:rsidRPr="003A46C6" w14:paraId="5345FAED" w14:textId="77777777" w:rsidTr="00602BD8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</w:tcPr>
          <w:p w14:paraId="26857C4E" w14:textId="77777777" w:rsidR="008275F0" w:rsidRPr="003A46C6" w:rsidRDefault="008275F0" w:rsidP="008275F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299" w:type="dxa"/>
            <w:gridSpan w:val="4"/>
            <w:vMerge/>
            <w:tcBorders>
              <w:left w:val="single" w:sz="18" w:space="0" w:color="auto"/>
              <w:right w:val="single" w:sz="4" w:space="0" w:color="FFFFFF" w:themeColor="background1"/>
            </w:tcBorders>
          </w:tcPr>
          <w:p w14:paraId="786B2B1C" w14:textId="77777777" w:rsidR="008275F0" w:rsidRPr="003A46C6" w:rsidRDefault="008275F0" w:rsidP="008275F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273" w:type="dxa"/>
            <w:vMerge/>
            <w:tcBorders>
              <w:left w:val="single" w:sz="4" w:space="0" w:color="FFFFFF" w:themeColor="background1"/>
            </w:tcBorders>
          </w:tcPr>
          <w:p w14:paraId="1EF1ED9A" w14:textId="77777777" w:rsidR="008275F0" w:rsidRPr="003A46C6" w:rsidRDefault="008275F0" w:rsidP="008275F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84" w:type="dxa"/>
            <w:vMerge/>
            <w:vAlign w:val="center"/>
          </w:tcPr>
          <w:p w14:paraId="03418004" w14:textId="0D31EA7D" w:rsidR="008275F0" w:rsidRPr="00A2392F" w:rsidRDefault="008275F0" w:rsidP="008275F0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084" w:type="dxa"/>
            <w:vAlign w:val="center"/>
          </w:tcPr>
          <w:p w14:paraId="69FE7C53" w14:textId="4EFD6B31" w:rsidR="008275F0" w:rsidRPr="00A2392F" w:rsidRDefault="008275F0" w:rsidP="008275F0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 w:rsidRPr="00A2392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lang w:val="en-US"/>
              </w:rPr>
              <w:t>U</w:t>
            </w:r>
          </w:p>
        </w:tc>
        <w:tc>
          <w:tcPr>
            <w:tcW w:w="1367" w:type="dxa"/>
            <w:tcBorders>
              <w:right w:val="single" w:sz="12" w:space="0" w:color="000000" w:themeColor="text1"/>
            </w:tcBorders>
            <w:vAlign w:val="center"/>
          </w:tcPr>
          <w:p w14:paraId="62F45AA3" w14:textId="5D2E0B21" w:rsidR="008275F0" w:rsidRPr="009622B5" w:rsidRDefault="008275F0" w:rsidP="008275F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(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8275F0" w:rsidRPr="003A46C6" w14:paraId="621E4D5A" w14:textId="77777777" w:rsidTr="00602BD8">
        <w:trPr>
          <w:trHeight w:val="386"/>
          <w:jc w:val="center"/>
        </w:trPr>
        <w:tc>
          <w:tcPr>
            <w:tcW w:w="568" w:type="dxa"/>
            <w:vMerge/>
            <w:tcBorders>
              <w:right w:val="single" w:sz="18" w:space="0" w:color="auto"/>
            </w:tcBorders>
            <w:vAlign w:val="center"/>
          </w:tcPr>
          <w:p w14:paraId="3EB83C86" w14:textId="77777777" w:rsidR="008275F0" w:rsidRPr="003A46C6" w:rsidRDefault="008275F0" w:rsidP="008275F0">
            <w:pPr>
              <w:jc w:val="right"/>
              <w:rPr>
                <w:rFonts w:asciiTheme="minorHAnsi" w:hAnsiTheme="minorHAnsi" w:cstheme="minorHAnsi"/>
                <w:bCs/>
                <w:sz w:val="24"/>
              </w:rPr>
            </w:pPr>
          </w:p>
        </w:tc>
        <w:tc>
          <w:tcPr>
            <w:tcW w:w="4299" w:type="dxa"/>
            <w:gridSpan w:val="4"/>
            <w:vMerge/>
            <w:tcBorders>
              <w:left w:val="single" w:sz="18" w:space="0" w:color="auto"/>
              <w:right w:val="single" w:sz="4" w:space="0" w:color="FFFFFF" w:themeColor="background1"/>
            </w:tcBorders>
            <w:vAlign w:val="center"/>
          </w:tcPr>
          <w:p w14:paraId="4AFB0A14" w14:textId="77777777" w:rsidR="008275F0" w:rsidRPr="003A46C6" w:rsidRDefault="008275F0" w:rsidP="008275F0">
            <w:pPr>
              <w:jc w:val="right"/>
              <w:rPr>
                <w:rFonts w:asciiTheme="minorHAnsi" w:hAnsiTheme="minorHAnsi" w:cstheme="minorHAnsi"/>
                <w:bCs/>
                <w:sz w:val="24"/>
              </w:rPr>
            </w:pPr>
          </w:p>
        </w:tc>
        <w:tc>
          <w:tcPr>
            <w:tcW w:w="3273" w:type="dxa"/>
            <w:vMerge/>
            <w:tcBorders>
              <w:left w:val="single" w:sz="4" w:space="0" w:color="FFFFFF" w:themeColor="background1"/>
            </w:tcBorders>
            <w:vAlign w:val="center"/>
          </w:tcPr>
          <w:p w14:paraId="1D72DAFF" w14:textId="77777777" w:rsidR="008275F0" w:rsidRPr="003A46C6" w:rsidRDefault="008275F0" w:rsidP="008275F0">
            <w:pPr>
              <w:jc w:val="right"/>
              <w:rPr>
                <w:rFonts w:asciiTheme="minorHAnsi" w:hAnsiTheme="minorHAnsi" w:cstheme="minorHAnsi"/>
                <w:bCs/>
                <w:sz w:val="24"/>
              </w:rPr>
            </w:pPr>
          </w:p>
        </w:tc>
        <w:tc>
          <w:tcPr>
            <w:tcW w:w="484" w:type="dxa"/>
            <w:vMerge/>
            <w:vAlign w:val="center"/>
          </w:tcPr>
          <w:p w14:paraId="4D95F38F" w14:textId="15C2F8B4" w:rsidR="008275F0" w:rsidRPr="00A2392F" w:rsidRDefault="008275F0" w:rsidP="008275F0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084" w:type="dxa"/>
            <w:vAlign w:val="center"/>
          </w:tcPr>
          <w:p w14:paraId="3CF6C622" w14:textId="73CBBCD9" w:rsidR="008275F0" w:rsidRPr="00A2392F" w:rsidRDefault="008275F0" w:rsidP="008275F0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 w:rsidRPr="00B3728B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>
              <w:rPr>
                <w:rFonts w:asciiTheme="minorHAnsi" w:hAnsiTheme="minorHAnsi" w:cstheme="minorHAnsi"/>
                <w:b/>
                <w:bCs/>
                <w:i/>
                <w:color w:val="FF0000"/>
                <w:sz w:val="19"/>
                <w:szCs w:val="19"/>
              </w:rPr>
              <w:t xml:space="preserve"> </w:t>
            </w:r>
            <w:r w:rsidRPr="00617E9A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Кол-во рядов</w:t>
            </w:r>
          </w:p>
        </w:tc>
        <w:tc>
          <w:tcPr>
            <w:tcW w:w="1367" w:type="dxa"/>
            <w:tcBorders>
              <w:right w:val="single" w:sz="12" w:space="0" w:color="000000" w:themeColor="text1"/>
            </w:tcBorders>
            <w:vAlign w:val="center"/>
          </w:tcPr>
          <w:p w14:paraId="621BDDF1" w14:textId="4AD76AB8" w:rsidR="008275F0" w:rsidRPr="009622B5" w:rsidRDefault="008275F0" w:rsidP="008275F0">
            <w:pPr>
              <w:jc w:val="right"/>
              <w:rPr>
                <w:rFonts w:asciiTheme="minorHAnsi" w:hAnsiTheme="minorHAnsi" w:cstheme="minorHAnsi"/>
                <w:bCs/>
                <w:i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</w:t>
            </w:r>
            <w:r w:rsidRPr="00617E9A">
              <w:rPr>
                <w:rFonts w:asciiTheme="minorHAnsi" w:hAnsiTheme="minorHAnsi" w:cstheme="minorHAnsi"/>
                <w:bCs/>
                <w:sz w:val="19"/>
                <w:szCs w:val="19"/>
              </w:rPr>
              <w:t>(</w:t>
            </w:r>
            <w:proofErr w:type="spellStart"/>
            <w:r w:rsidRPr="00617E9A">
              <w:rPr>
                <w:rFonts w:asciiTheme="minorHAnsi" w:hAnsiTheme="minorHAnsi" w:cstheme="minorHAnsi"/>
                <w:bCs/>
                <w:sz w:val="19"/>
                <w:szCs w:val="19"/>
              </w:rPr>
              <w:t>шт</w:t>
            </w:r>
            <w:proofErr w:type="spellEnd"/>
            <w:r w:rsidRPr="00617E9A"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8275F0" w:rsidRPr="003A46C6" w14:paraId="0020A72E" w14:textId="77777777" w:rsidTr="008275F0">
        <w:trPr>
          <w:trHeight w:val="465"/>
          <w:jc w:val="center"/>
        </w:trPr>
        <w:tc>
          <w:tcPr>
            <w:tcW w:w="568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F8A57A0" w14:textId="1211632D" w:rsidR="008275F0" w:rsidRPr="003A46C6" w:rsidRDefault="008275F0" w:rsidP="008275F0">
            <w:pPr>
              <w:rPr>
                <w:rFonts w:asciiTheme="minorHAnsi" w:hAnsiTheme="minorHAnsi" w:cstheme="minorHAnsi"/>
                <w:bCs/>
                <w:i/>
                <w:color w:val="7030A0"/>
                <w:szCs w:val="19"/>
              </w:rPr>
            </w:pPr>
          </w:p>
        </w:tc>
        <w:tc>
          <w:tcPr>
            <w:tcW w:w="3095" w:type="dxa"/>
            <w:gridSpan w:val="2"/>
            <w:tcBorders>
              <w:left w:val="single" w:sz="18" w:space="0" w:color="auto"/>
              <w:bottom w:val="single" w:sz="12" w:space="0" w:color="000000" w:themeColor="text1"/>
            </w:tcBorders>
            <w:vAlign w:val="center"/>
          </w:tcPr>
          <w:p w14:paraId="5BC79337" w14:textId="379F123B" w:rsidR="008275F0" w:rsidRPr="003A46C6" w:rsidRDefault="008275F0" w:rsidP="008275F0">
            <w:pPr>
              <w:rPr>
                <w:rFonts w:asciiTheme="minorHAnsi" w:hAnsiTheme="minorHAnsi" w:cstheme="minorHAnsi"/>
                <w:bCs/>
                <w:i/>
                <w:color w:val="7030A0"/>
                <w:szCs w:val="19"/>
              </w:rPr>
            </w:pPr>
            <w:r w:rsidRPr="003A46C6">
              <w:rPr>
                <w:rFonts w:asciiTheme="minorHAnsi" w:hAnsiTheme="minorHAnsi" w:cstheme="minorHAnsi"/>
                <w:bCs/>
              </w:rPr>
              <w:t>Дополнительная информация</w:t>
            </w:r>
          </w:p>
        </w:tc>
        <w:tc>
          <w:tcPr>
            <w:tcW w:w="7412" w:type="dxa"/>
            <w:gridSpan w:val="6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9507E7A" w14:textId="3CDA4BE9" w:rsidR="008275F0" w:rsidRPr="003A46C6" w:rsidRDefault="008275F0" w:rsidP="008275F0">
            <w:pPr>
              <w:rPr>
                <w:rFonts w:asciiTheme="minorHAnsi" w:hAnsiTheme="minorHAnsi" w:cstheme="minorHAnsi"/>
                <w:bCs/>
                <w:color w:val="7030A0"/>
                <w:sz w:val="19"/>
                <w:szCs w:val="19"/>
                <w:lang w:val="en-US"/>
              </w:rPr>
            </w:pPr>
          </w:p>
          <w:p w14:paraId="6010D0A1" w14:textId="77777777" w:rsidR="008275F0" w:rsidRPr="003A46C6" w:rsidRDefault="008275F0" w:rsidP="008275F0">
            <w:pPr>
              <w:rPr>
                <w:rFonts w:asciiTheme="minorHAnsi" w:hAnsiTheme="minorHAnsi" w:cstheme="minorHAnsi"/>
                <w:bCs/>
                <w:color w:val="7030A0"/>
                <w:sz w:val="19"/>
                <w:szCs w:val="19"/>
                <w:lang w:val="en-US"/>
              </w:rPr>
            </w:pPr>
          </w:p>
        </w:tc>
      </w:tr>
    </w:tbl>
    <w:p w14:paraId="73695C0C" w14:textId="1C9EEEE8" w:rsidR="00093800" w:rsidRPr="00093800" w:rsidRDefault="008275F0" w:rsidP="00093800">
      <w:pPr>
        <w:spacing w:before="40" w:after="40" w:line="240" w:lineRule="auto"/>
        <w:rPr>
          <w:rFonts w:asciiTheme="minorHAnsi" w:hAnsiTheme="minorHAnsi" w:cstheme="minorHAnsi"/>
          <w:b/>
          <w:bCs/>
          <w:i/>
          <w:color w:val="000000" w:themeColor="text1"/>
          <w:sz w:val="19"/>
          <w:szCs w:val="19"/>
        </w:rPr>
      </w:pPr>
      <w:r>
        <w:rPr>
          <w:rFonts w:asciiTheme="minorHAnsi" w:hAnsiTheme="minorHAnsi" w:cstheme="minorHAnsi"/>
          <w:bCs/>
          <w:i/>
          <w:color w:val="000000" w:themeColor="text1"/>
          <w:sz w:val="19"/>
          <w:szCs w:val="19"/>
        </w:rPr>
        <w:t xml:space="preserve"> </w:t>
      </w:r>
    </w:p>
    <w:p w14:paraId="7AB16100" w14:textId="006DF4E5" w:rsidR="00596AFF" w:rsidRPr="00596AFF" w:rsidRDefault="00596AFF" w:rsidP="00596AFF">
      <w:pPr>
        <w:spacing w:after="0" w:line="240" w:lineRule="auto"/>
        <w:ind w:firstLine="720"/>
        <w:rPr>
          <w:rFonts w:asciiTheme="minorHAnsi" w:hAnsiTheme="minorHAnsi" w:cstheme="minorHAnsi"/>
          <w:bCs/>
          <w:i/>
          <w:color w:val="000000" w:themeColor="text1"/>
          <w:sz w:val="4"/>
          <w:szCs w:val="19"/>
        </w:rPr>
      </w:pPr>
    </w:p>
    <w:tbl>
      <w:tblPr>
        <w:tblStyle w:val="aa"/>
        <w:tblW w:w="11096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91"/>
        <w:gridCol w:w="1402"/>
        <w:gridCol w:w="2127"/>
        <w:gridCol w:w="2126"/>
        <w:gridCol w:w="889"/>
        <w:gridCol w:w="1139"/>
        <w:gridCol w:w="1129"/>
      </w:tblGrid>
      <w:tr w:rsidR="00180E58" w:rsidRPr="003A46C6" w14:paraId="60800889" w14:textId="32B05191" w:rsidTr="008275F0">
        <w:trPr>
          <w:cantSplit/>
          <w:trHeight w:val="312"/>
        </w:trPr>
        <w:tc>
          <w:tcPr>
            <w:tcW w:w="993" w:type="dxa"/>
            <w:vMerge w:val="restart"/>
            <w:tcBorders>
              <w:top w:val="single" w:sz="18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14:paraId="6BAB78D6" w14:textId="1361CC7B" w:rsidR="00D44F07" w:rsidRPr="002A7798" w:rsidRDefault="00D44F07" w:rsidP="00D44F07">
            <w:pPr>
              <w:spacing w:line="0" w:lineRule="atLeast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19"/>
              </w:rPr>
            </w:pPr>
            <w:bookmarkStart w:id="0" w:name="_Hlk210131187"/>
            <w:proofErr w:type="gramStart"/>
            <w:r w:rsidRPr="002A7798">
              <w:rPr>
                <w:rFonts w:asciiTheme="minorHAnsi" w:hAnsiTheme="minorHAnsi" w:cstheme="minorHAnsi"/>
                <w:b/>
                <w:bCs/>
                <w:color w:val="000000" w:themeColor="text1"/>
                <w:szCs w:val="19"/>
              </w:rPr>
              <w:t>ДОПОЛНИТЕЛЬНАЯ  ЧАСТЬ</w:t>
            </w:r>
            <w:proofErr w:type="gramEnd"/>
            <w:r w:rsidR="00093800" w:rsidRPr="00093800">
              <w:rPr>
                <w:rFonts w:asciiTheme="minorHAnsi" w:hAnsiTheme="minorHAnsi" w:cstheme="minorHAnsi"/>
                <w:b/>
                <w:bCs/>
                <w:color w:val="FF0000"/>
                <w:szCs w:val="19"/>
              </w:rPr>
              <w:t>*</w:t>
            </w:r>
          </w:p>
          <w:p w14:paraId="153D4479" w14:textId="706035B0" w:rsidR="00D44F07" w:rsidRPr="00784FDC" w:rsidRDefault="00602BD8" w:rsidP="00D44F07">
            <w:pPr>
              <w:spacing w:line="0" w:lineRule="atLeast"/>
              <w:ind w:left="113" w:right="113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Cs w:val="19"/>
              </w:rPr>
            </w:pPr>
            <w:proofErr w:type="spellStart"/>
            <w:r w:rsidRPr="00784FDC">
              <w:rPr>
                <w:rFonts w:asciiTheme="minorHAnsi" w:hAnsiTheme="minorHAnsi" w:cstheme="minorHAnsi"/>
                <w:bCs/>
                <w:iCs/>
                <w:color w:val="000000" w:themeColor="text1"/>
                <w:sz w:val="19"/>
                <w:szCs w:val="19"/>
              </w:rPr>
              <w:t>Запорлнить</w:t>
            </w:r>
            <w:proofErr w:type="spellEnd"/>
            <w:r w:rsidRPr="00784FDC">
              <w:rPr>
                <w:rFonts w:asciiTheme="minorHAnsi" w:hAnsiTheme="minorHAnsi" w:cstheme="minorHAnsi"/>
                <w:bCs/>
                <w:iCs/>
                <w:color w:val="000000" w:themeColor="text1"/>
                <w:sz w:val="19"/>
                <w:szCs w:val="19"/>
              </w:rPr>
              <w:t xml:space="preserve"> если известно</w:t>
            </w:r>
          </w:p>
        </w:tc>
        <w:tc>
          <w:tcPr>
            <w:tcW w:w="6946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686532D6" w14:textId="21E858F7" w:rsidR="00D44F07" w:rsidRPr="003A46C6" w:rsidRDefault="00D44F07" w:rsidP="00D44F0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1C162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Данные для расчета</w:t>
            </w:r>
          </w:p>
        </w:tc>
        <w:tc>
          <w:tcPr>
            <w:tcW w:w="889" w:type="dxa"/>
            <w:tcBorders>
              <w:top w:val="single" w:sz="12" w:space="0" w:color="auto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50C3BEC2" w14:textId="5AE398AE" w:rsidR="00D44F07" w:rsidRPr="003A46C6" w:rsidRDefault="00D44F07" w:rsidP="00D44F0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</w:rPr>
              <w:t>Ед.изм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</w:rPr>
              <w:t>.</w:t>
            </w:r>
          </w:p>
        </w:tc>
        <w:tc>
          <w:tcPr>
            <w:tcW w:w="1139" w:type="dxa"/>
            <w:tcBorders>
              <w:top w:val="single" w:sz="12" w:space="0" w:color="auto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79ECDA" w14:textId="73218FE5" w:rsidR="00D44F07" w:rsidRPr="003A46C6" w:rsidRDefault="00D44F07" w:rsidP="00D44F07">
            <w:pPr>
              <w:tabs>
                <w:tab w:val="left" w:pos="842"/>
                <w:tab w:val="center" w:pos="1209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D602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Вход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3604AA" w14:textId="699A40B8" w:rsidR="00D44F07" w:rsidRPr="003A46C6" w:rsidRDefault="00D44F07" w:rsidP="00D44F07">
            <w:pPr>
              <w:tabs>
                <w:tab w:val="left" w:pos="842"/>
                <w:tab w:val="center" w:pos="1209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D602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Выход</w:t>
            </w:r>
          </w:p>
        </w:tc>
      </w:tr>
      <w:tr w:rsidR="00D44F07" w:rsidRPr="003A46C6" w14:paraId="73A79D1C" w14:textId="1D489BBB" w:rsidTr="008275F0">
        <w:trPr>
          <w:cantSplit/>
          <w:trHeight w:val="277"/>
        </w:trPr>
        <w:tc>
          <w:tcPr>
            <w:tcW w:w="993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14:paraId="3271DF82" w14:textId="77777777" w:rsidR="00D44F07" w:rsidRPr="008662C8" w:rsidRDefault="00D44F07" w:rsidP="00D44F07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1291" w:type="dxa"/>
            <w:vMerge w:val="restart"/>
            <w:tcBorders>
              <w:top w:val="single" w:sz="12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5984CAD" w14:textId="7FF3D4D1" w:rsidR="00D44F07" w:rsidRPr="00125446" w:rsidRDefault="00D44F07" w:rsidP="00596AFF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125446">
              <w:rPr>
                <w:rFonts w:asciiTheme="minorHAnsi" w:hAnsiTheme="minorHAnsi" w:cstheme="minorHAnsi"/>
                <w:bCs/>
                <w:sz w:val="19"/>
                <w:szCs w:val="19"/>
              </w:rPr>
              <w:t>Воздух</w:t>
            </w:r>
          </w:p>
        </w:tc>
        <w:tc>
          <w:tcPr>
            <w:tcW w:w="5655" w:type="dxa"/>
            <w:gridSpan w:val="3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55165BB" w14:textId="1B7C97BF" w:rsidR="00D44F07" w:rsidRPr="008662C8" w:rsidRDefault="00D44F07" w:rsidP="00D44F07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662C8">
              <w:rPr>
                <w:rFonts w:asciiTheme="minorHAnsi" w:hAnsiTheme="minorHAnsi" w:cstheme="minorHAnsi"/>
                <w:bCs/>
                <w:sz w:val="19"/>
                <w:szCs w:val="19"/>
              </w:rPr>
              <w:t>Расход воздуха</w:t>
            </w:r>
          </w:p>
        </w:tc>
        <w:tc>
          <w:tcPr>
            <w:tcW w:w="88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4EC26981" w14:textId="1F4D58B9" w:rsidR="00D44F07" w:rsidRPr="003A46C6" w:rsidRDefault="00D44F07" w:rsidP="00D44F0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A46C6">
              <w:rPr>
                <w:rFonts w:asciiTheme="minorHAnsi" w:hAnsiTheme="minorHAnsi" w:cstheme="minorHAnsi"/>
                <w:bCs/>
                <w:sz w:val="20"/>
              </w:rPr>
              <w:t>м</w:t>
            </w:r>
            <w:r w:rsidRPr="003A46C6">
              <w:rPr>
                <w:rFonts w:asciiTheme="minorHAnsi" w:hAnsiTheme="minorHAnsi" w:cstheme="minorHAnsi"/>
                <w:bCs/>
                <w:sz w:val="20"/>
                <w:vertAlign w:val="superscript"/>
              </w:rPr>
              <w:t>3</w:t>
            </w:r>
            <w:r w:rsidRPr="003A46C6">
              <w:rPr>
                <w:rFonts w:asciiTheme="minorHAnsi" w:hAnsiTheme="minorHAnsi" w:cstheme="minorHAnsi"/>
                <w:bCs/>
                <w:sz w:val="20"/>
              </w:rPr>
              <w:t>/час</w:t>
            </w:r>
          </w:p>
        </w:tc>
        <w:tc>
          <w:tcPr>
            <w:tcW w:w="2268" w:type="dxa"/>
            <w:gridSpan w:val="2"/>
            <w:tcBorders>
              <w:top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058B1141" w14:textId="05508B7C" w:rsidR="00D44F07" w:rsidRPr="00490EC4" w:rsidRDefault="00D44F07" w:rsidP="00D44F07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4F07" w:rsidRPr="003A46C6" w14:paraId="567E4727" w14:textId="58C670FD" w:rsidTr="008275F0">
        <w:trPr>
          <w:cantSplit/>
          <w:trHeight w:val="312"/>
        </w:trPr>
        <w:tc>
          <w:tcPr>
            <w:tcW w:w="993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14:paraId="1C63A5E8" w14:textId="106491DA" w:rsidR="00D44F07" w:rsidRPr="008662C8" w:rsidRDefault="00D44F07" w:rsidP="00D44F07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0A1A5CE" w14:textId="37E2571B" w:rsidR="00D44F07" w:rsidRPr="00125446" w:rsidRDefault="00D44F07" w:rsidP="00596AFF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56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34E91B3" w14:textId="65CB0096" w:rsidR="00D44F07" w:rsidRPr="008662C8" w:rsidRDefault="00D44F07" w:rsidP="00D44F07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662C8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Температура воздуха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5E0751F" w14:textId="0E6E94C9" w:rsidR="00D44F07" w:rsidRPr="003A46C6" w:rsidRDefault="00D44F07" w:rsidP="00D44F07">
            <w:pPr>
              <w:jc w:val="center"/>
              <w:rPr>
                <w:rFonts w:asciiTheme="minorHAnsi" w:hAnsiTheme="minorHAnsi" w:cstheme="minorHAnsi"/>
                <w:bCs/>
                <w:sz w:val="20"/>
                <w:szCs w:val="24"/>
              </w:rPr>
            </w:pPr>
            <w:r w:rsidRPr="00465C69">
              <w:rPr>
                <w:rFonts w:asciiTheme="minorHAnsi" w:hAnsiTheme="minorHAnsi" w:cstheme="minorHAnsi"/>
                <w:iCs/>
                <w:sz w:val="20"/>
                <w:szCs w:val="24"/>
                <w:vertAlign w:val="superscript"/>
              </w:rPr>
              <w:t>0</w:t>
            </w:r>
            <w:r w:rsidRPr="003A46C6">
              <w:rPr>
                <w:rFonts w:asciiTheme="minorHAnsi" w:hAnsiTheme="minorHAnsi" w:cstheme="minorHAnsi"/>
                <w:iCs/>
                <w:sz w:val="20"/>
                <w:szCs w:val="24"/>
              </w:rPr>
              <w:t>С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9F6CE" w14:textId="70C83FD5" w:rsidR="00D44F07" w:rsidRPr="00490EC4" w:rsidRDefault="00D44F07" w:rsidP="00D44F07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4FE97060" w14:textId="7E03BF21" w:rsidR="00D44F07" w:rsidRPr="00490EC4" w:rsidRDefault="00D44F07" w:rsidP="00D44F07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602BD8" w:rsidRPr="003A46C6" w14:paraId="239D5D15" w14:textId="7C035AF6" w:rsidTr="00332B9B">
        <w:trPr>
          <w:cantSplit/>
          <w:trHeight w:val="312"/>
        </w:trPr>
        <w:tc>
          <w:tcPr>
            <w:tcW w:w="993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14:paraId="457C88FF" w14:textId="53B02486" w:rsidR="00602BD8" w:rsidRPr="008662C8" w:rsidRDefault="00602BD8" w:rsidP="00D44F07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18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239EBCC4" w14:textId="62BF6E28" w:rsidR="00602BD8" w:rsidRPr="00125446" w:rsidRDefault="00602BD8" w:rsidP="00596AFF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56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12" w:space="0" w:color="000000" w:themeColor="text1"/>
            </w:tcBorders>
            <w:vAlign w:val="center"/>
          </w:tcPr>
          <w:p w14:paraId="60E7408E" w14:textId="25DB0695" w:rsidR="00602BD8" w:rsidRPr="008662C8" w:rsidRDefault="00602BD8" w:rsidP="00D44F07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662C8">
              <w:rPr>
                <w:rFonts w:asciiTheme="minorHAnsi" w:hAnsiTheme="minorHAnsi" w:cstheme="minorHAnsi"/>
                <w:bCs/>
                <w:sz w:val="19"/>
                <w:szCs w:val="19"/>
              </w:rPr>
              <w:t>Влажность воздуха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</w:rPr>
              <w:t>(важно для охладителя)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12" w:space="0" w:color="000000" w:themeColor="text1"/>
            </w:tcBorders>
            <w:vAlign w:val="center"/>
          </w:tcPr>
          <w:p w14:paraId="55A072B5" w14:textId="43B06388" w:rsidR="00602BD8" w:rsidRPr="003A46C6" w:rsidRDefault="00602BD8" w:rsidP="00D44F07">
            <w:pPr>
              <w:jc w:val="center"/>
              <w:rPr>
                <w:rFonts w:asciiTheme="minorHAnsi" w:hAnsiTheme="minorHAnsi" w:cstheme="minorHAnsi"/>
                <w:iCs/>
                <w:sz w:val="20"/>
                <w:szCs w:val="24"/>
              </w:rPr>
            </w:pPr>
            <w:r w:rsidRPr="003A46C6">
              <w:rPr>
                <w:rFonts w:asciiTheme="minorHAnsi" w:hAnsiTheme="minorHAnsi" w:cstheme="minorHAnsi"/>
                <w:iCs/>
                <w:sz w:val="20"/>
                <w:szCs w:val="24"/>
              </w:rPr>
              <w:t>%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7C58F1F" w14:textId="0A357A54" w:rsidR="00602BD8" w:rsidRPr="00490EC4" w:rsidRDefault="00602BD8" w:rsidP="00D44F07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A9561B" w:rsidRPr="003A46C6" w14:paraId="41CEBD68" w14:textId="34C3F417" w:rsidTr="008275F0">
        <w:trPr>
          <w:cantSplit/>
          <w:trHeight w:val="491"/>
        </w:trPr>
        <w:tc>
          <w:tcPr>
            <w:tcW w:w="993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14:paraId="1890B256" w14:textId="5C3354FF" w:rsidR="00A9561B" w:rsidRPr="008662C8" w:rsidRDefault="00A9561B" w:rsidP="00A9561B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1291" w:type="dxa"/>
            <w:vMerge w:val="restart"/>
            <w:tcBorders>
              <w:top w:val="single" w:sz="12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26D1B79" w14:textId="6A8F37EF" w:rsidR="00A9561B" w:rsidRPr="00125446" w:rsidRDefault="00A9561B" w:rsidP="00A9561B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proofErr w:type="gramStart"/>
            <w:r w:rsidRPr="00125446">
              <w:rPr>
                <w:rFonts w:asciiTheme="minorHAnsi" w:hAnsiTheme="minorHAnsi" w:cstheme="minorHAnsi"/>
                <w:bCs/>
                <w:sz w:val="19"/>
                <w:szCs w:val="19"/>
              </w:rPr>
              <w:t>Тепло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-</w:t>
            </w:r>
            <w:r w:rsidRPr="00125446">
              <w:rPr>
                <w:rFonts w:asciiTheme="minorHAnsi" w:hAnsiTheme="minorHAnsi" w:cstheme="minorHAnsi"/>
                <w:bCs/>
                <w:sz w:val="19"/>
                <w:szCs w:val="19"/>
              </w:rPr>
              <w:t>носитель</w:t>
            </w:r>
            <w:proofErr w:type="gramEnd"/>
          </w:p>
        </w:tc>
        <w:tc>
          <w:tcPr>
            <w:tcW w:w="140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F60EFD9" w14:textId="5797E511" w:rsidR="00A9561B" w:rsidRPr="00A9561B" w:rsidRDefault="00081ECF" w:rsidP="00A9561B">
            <w:pPr>
              <w:ind w:left="-63"/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-17599815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FDC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A9561B" w:rsidRPr="00A9561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   </w:t>
            </w:r>
            <w:r w:rsidR="00A9561B" w:rsidRPr="00A9561B">
              <w:rPr>
                <w:rFonts w:asciiTheme="minorHAnsi" w:hAnsiTheme="minorHAnsi" w:cstheme="minorHAnsi"/>
                <w:bCs/>
                <w:sz w:val="19"/>
                <w:szCs w:val="19"/>
              </w:rPr>
              <w:t>Вода</w:t>
            </w:r>
          </w:p>
        </w:tc>
        <w:tc>
          <w:tcPr>
            <w:tcW w:w="212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9434" w14:textId="032D23F5" w:rsidR="00A9561B" w:rsidRPr="00A9561B" w:rsidRDefault="00081ECF" w:rsidP="00A9561B">
            <w:pPr>
              <w:ind w:left="-63"/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-204019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61B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9561B" w:rsidRPr="00A9561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   </w:t>
            </w:r>
            <w:r w:rsidR="00A9561B" w:rsidRPr="00A9561B">
              <w:rPr>
                <w:rFonts w:asciiTheme="minorHAnsi" w:hAnsiTheme="minorHAnsi" w:cstheme="minorHAnsi"/>
                <w:bCs/>
                <w:sz w:val="19"/>
                <w:szCs w:val="19"/>
              </w:rPr>
              <w:t>Этиленгликоль</w:t>
            </w:r>
          </w:p>
          <w:p w14:paraId="553D07D6" w14:textId="2BF81116" w:rsidR="00A9561B" w:rsidRPr="00A9561B" w:rsidRDefault="00A9561B" w:rsidP="00A9561B">
            <w:pPr>
              <w:ind w:left="-63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A9561B">
              <w:rPr>
                <w:rFonts w:asciiTheme="minorHAnsi" w:hAnsiTheme="minorHAnsi" w:cstheme="minorHAnsi"/>
                <w:b/>
                <w:sz w:val="19"/>
                <w:szCs w:val="19"/>
              </w:rPr>
              <w:t>_____</w:t>
            </w:r>
            <w:r w:rsidR="00602BD8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</w:t>
            </w:r>
            <w:r w:rsidRPr="00A9561B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</w:t>
            </w:r>
            <w:r w:rsidRPr="00A9561B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% содержания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A2CA" w14:textId="0A2E06D7" w:rsidR="00A9561B" w:rsidRPr="00A9561B" w:rsidRDefault="00081ECF" w:rsidP="00A9561B">
            <w:pPr>
              <w:ind w:left="-63"/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-177500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61B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9561B" w:rsidRPr="00A9561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   </w:t>
            </w:r>
            <w:r w:rsidR="00A9561B" w:rsidRPr="00A9561B">
              <w:rPr>
                <w:rFonts w:asciiTheme="minorHAnsi" w:hAnsiTheme="minorHAnsi" w:cstheme="minorHAnsi"/>
                <w:bCs/>
                <w:sz w:val="19"/>
                <w:szCs w:val="19"/>
              </w:rPr>
              <w:t>Пропиленгликоль</w:t>
            </w:r>
          </w:p>
          <w:p w14:paraId="7B8EB90F" w14:textId="13F15289" w:rsidR="00A9561B" w:rsidRPr="00A9561B" w:rsidRDefault="00A9561B" w:rsidP="00A9561B">
            <w:pPr>
              <w:ind w:left="-63"/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A9561B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_____ </w:t>
            </w:r>
            <w:r w:rsidR="00602BD8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</w:t>
            </w:r>
            <w:r w:rsidRPr="00A9561B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% содержания</w:t>
            </w:r>
          </w:p>
        </w:tc>
        <w:tc>
          <w:tcPr>
            <w:tcW w:w="3157" w:type="dxa"/>
            <w:gridSpan w:val="3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4CE89FAE" w14:textId="6E206B9E" w:rsidR="00A9561B" w:rsidRPr="00A9561B" w:rsidRDefault="00081ECF" w:rsidP="00A9561B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-722755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61B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9561B" w:rsidRPr="00A9561B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Иное</w:t>
            </w:r>
          </w:p>
          <w:p w14:paraId="5C77D96A" w14:textId="122797A5" w:rsidR="00A9561B" w:rsidRPr="00A9561B" w:rsidRDefault="00A9561B" w:rsidP="00A9561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9561B">
              <w:rPr>
                <w:rFonts w:asciiTheme="minorHAnsi" w:hAnsiTheme="minorHAnsi" w:cstheme="minorHAnsi"/>
                <w:b/>
                <w:sz w:val="19"/>
                <w:szCs w:val="19"/>
              </w:rPr>
              <w:t>__________</w:t>
            </w:r>
            <w:r w:rsidR="00602BD8">
              <w:rPr>
                <w:rFonts w:asciiTheme="minorHAnsi" w:hAnsiTheme="minorHAnsi" w:cstheme="minorHAnsi"/>
                <w:b/>
                <w:sz w:val="19"/>
                <w:szCs w:val="19"/>
              </w:rPr>
              <w:t>__</w:t>
            </w:r>
            <w:r w:rsidRPr="00A9561B">
              <w:rPr>
                <w:rFonts w:asciiTheme="minorHAnsi" w:hAnsiTheme="minorHAnsi" w:cstheme="minorHAnsi"/>
                <w:b/>
                <w:sz w:val="19"/>
                <w:szCs w:val="19"/>
              </w:rPr>
              <w:t>___________</w:t>
            </w:r>
          </w:p>
        </w:tc>
      </w:tr>
      <w:tr w:rsidR="00A9561B" w:rsidRPr="00602BD8" w14:paraId="7DD17E0F" w14:textId="072670E7" w:rsidTr="008275F0">
        <w:trPr>
          <w:cantSplit/>
          <w:trHeight w:val="312"/>
        </w:trPr>
        <w:tc>
          <w:tcPr>
            <w:tcW w:w="993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14:paraId="33450C8F" w14:textId="6D4B3404" w:rsidR="00A9561B" w:rsidRPr="008662C8" w:rsidRDefault="00A9561B" w:rsidP="00A9561B">
            <w:pPr>
              <w:jc w:val="right"/>
              <w:rPr>
                <w:rFonts w:asciiTheme="minorHAnsi" w:hAnsiTheme="minorHAnsi" w:cstheme="minorHAnsi"/>
                <w:bCs/>
                <w:i/>
                <w:color w:val="7030A0"/>
                <w:sz w:val="19"/>
                <w:szCs w:val="19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18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09C42FE3" w14:textId="7EE5DEB0" w:rsidR="00A9561B" w:rsidRPr="00125446" w:rsidRDefault="00A9561B" w:rsidP="00A9561B">
            <w:pPr>
              <w:jc w:val="center"/>
              <w:rPr>
                <w:rFonts w:asciiTheme="minorHAnsi" w:hAnsiTheme="minorHAnsi" w:cstheme="minorHAnsi"/>
                <w:bCs/>
                <w:i/>
                <w:color w:val="7030A0"/>
                <w:sz w:val="19"/>
                <w:szCs w:val="19"/>
              </w:rPr>
            </w:pPr>
          </w:p>
        </w:tc>
        <w:tc>
          <w:tcPr>
            <w:tcW w:w="56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12" w:space="0" w:color="000000" w:themeColor="text1"/>
            </w:tcBorders>
            <w:vAlign w:val="center"/>
          </w:tcPr>
          <w:p w14:paraId="114A2F89" w14:textId="6388BAFE" w:rsidR="00A9561B" w:rsidRPr="00D550C4" w:rsidRDefault="00A9561B" w:rsidP="00A9561B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550C4">
              <w:rPr>
                <w:rFonts w:asciiTheme="minorHAnsi" w:hAnsiTheme="minorHAnsi" w:cstheme="minorHAnsi"/>
                <w:bCs/>
                <w:sz w:val="18"/>
                <w:szCs w:val="18"/>
              </w:rPr>
              <w:t>Температура теплоносителя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12" w:space="0" w:color="000000" w:themeColor="text1"/>
            </w:tcBorders>
            <w:vAlign w:val="center"/>
          </w:tcPr>
          <w:p w14:paraId="7AFF9240" w14:textId="485D3A8C" w:rsidR="00A9561B" w:rsidRPr="00D550C4" w:rsidRDefault="00A9561B" w:rsidP="00A9561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550C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0</w:t>
            </w:r>
            <w:r w:rsidRPr="00D550C4">
              <w:rPr>
                <w:rFonts w:asciiTheme="minorHAnsi" w:hAnsiTheme="minorHAnsi" w:cstheme="minorHAnsi"/>
                <w:sz w:val="18"/>
                <w:szCs w:val="18"/>
              </w:rPr>
              <w:t>С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186C7644" w14:textId="346651F9" w:rsidR="00A9561B" w:rsidRPr="00D550C4" w:rsidRDefault="00A9561B" w:rsidP="00A9561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8C61027" w14:textId="3897D8D6" w:rsidR="00A9561B" w:rsidRPr="00D550C4" w:rsidRDefault="00A9561B" w:rsidP="00A9561B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A9561B" w:rsidRPr="003A46C6" w14:paraId="4F65569C" w14:textId="1408E815" w:rsidTr="008275F0">
        <w:trPr>
          <w:cantSplit/>
          <w:trHeight w:val="312"/>
        </w:trPr>
        <w:tc>
          <w:tcPr>
            <w:tcW w:w="993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DDEF19" w14:textId="76937DC5" w:rsidR="00A9561B" w:rsidRPr="008662C8" w:rsidRDefault="00A9561B" w:rsidP="00A9561B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1291" w:type="dxa"/>
            <w:vMerge w:val="restart"/>
            <w:tcBorders>
              <w:top w:val="single" w:sz="12" w:space="0" w:color="000000" w:themeColor="text1"/>
              <w:left w:val="single" w:sz="18" w:space="0" w:color="auto"/>
              <w:right w:val="single" w:sz="4" w:space="0" w:color="000000" w:themeColor="text1"/>
            </w:tcBorders>
            <w:vAlign w:val="center"/>
          </w:tcPr>
          <w:p w14:paraId="083BBA30" w14:textId="77777777" w:rsidR="00A9561B" w:rsidRDefault="00A9561B" w:rsidP="00A9561B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125446">
              <w:rPr>
                <w:rFonts w:asciiTheme="minorHAnsi" w:hAnsiTheme="minorHAnsi" w:cstheme="minorHAnsi"/>
                <w:bCs/>
                <w:sz w:val="19"/>
                <w:szCs w:val="19"/>
              </w:rPr>
              <w:t>Общие</w:t>
            </w:r>
          </w:p>
          <w:p w14:paraId="59B8AD3B" w14:textId="3092BBCF" w:rsidR="00A9561B" w:rsidRPr="00153383" w:rsidRDefault="00A9561B" w:rsidP="00A9561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5655" w:type="dxa"/>
            <w:gridSpan w:val="3"/>
            <w:tcBorders>
              <w:top w:val="single" w:sz="12" w:space="0" w:color="000000" w:themeColor="text1"/>
              <w:left w:val="single" w:sz="4" w:space="0" w:color="000000" w:themeColor="text1"/>
            </w:tcBorders>
            <w:vAlign w:val="center"/>
          </w:tcPr>
          <w:p w14:paraId="5844BBCF" w14:textId="508BEAB4" w:rsidR="00A9561B" w:rsidRPr="00D550C4" w:rsidRDefault="00A9561B" w:rsidP="00A9561B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550C4">
              <w:rPr>
                <w:rFonts w:asciiTheme="minorHAnsi" w:hAnsiTheme="minorHAnsi" w:cstheme="minorHAnsi"/>
                <w:bCs/>
                <w:sz w:val="18"/>
                <w:szCs w:val="18"/>
              </w:rPr>
              <w:t>Мощность нагрева/охлаждения</w:t>
            </w:r>
          </w:p>
        </w:tc>
        <w:tc>
          <w:tcPr>
            <w:tcW w:w="889" w:type="dxa"/>
            <w:tcBorders>
              <w:top w:val="single" w:sz="12" w:space="0" w:color="000000" w:themeColor="text1"/>
            </w:tcBorders>
            <w:vAlign w:val="center"/>
          </w:tcPr>
          <w:p w14:paraId="252A706B" w14:textId="500D6A22" w:rsidR="00A9561B" w:rsidRPr="00D550C4" w:rsidRDefault="00A9561B" w:rsidP="00A9561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550C4">
              <w:rPr>
                <w:rFonts w:asciiTheme="minorHAnsi" w:hAnsiTheme="minorHAnsi" w:cstheme="minorHAnsi"/>
                <w:bCs/>
                <w:sz w:val="18"/>
                <w:szCs w:val="18"/>
              </w:rPr>
              <w:t>кВт</w:t>
            </w:r>
          </w:p>
        </w:tc>
        <w:tc>
          <w:tcPr>
            <w:tcW w:w="2268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4BC198A" w14:textId="54639B31" w:rsidR="00A9561B" w:rsidRPr="00D550C4" w:rsidRDefault="00A9561B" w:rsidP="00A9561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A9561B" w:rsidRPr="003A46C6" w14:paraId="3F233B6E" w14:textId="73A3515D" w:rsidTr="008275F0">
        <w:trPr>
          <w:cantSplit/>
          <w:trHeight w:val="312"/>
        </w:trPr>
        <w:tc>
          <w:tcPr>
            <w:tcW w:w="993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B8835F" w14:textId="3EA07F3C" w:rsidR="00A9561B" w:rsidRPr="008662C8" w:rsidRDefault="00A9561B" w:rsidP="00A9561B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1291" w:type="dxa"/>
            <w:vMerge/>
            <w:tcBorders>
              <w:left w:val="single" w:sz="18" w:space="0" w:color="auto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7DD88F59" w14:textId="17704757" w:rsidR="00A9561B" w:rsidRPr="008662C8" w:rsidRDefault="00A9561B" w:rsidP="00A9561B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5655" w:type="dxa"/>
            <w:gridSpan w:val="3"/>
            <w:tcBorders>
              <w:left w:val="single" w:sz="4" w:space="0" w:color="000000" w:themeColor="text1"/>
              <w:bottom w:val="single" w:sz="12" w:space="0" w:color="000000" w:themeColor="text1"/>
            </w:tcBorders>
            <w:vAlign w:val="center"/>
          </w:tcPr>
          <w:p w14:paraId="237E1928" w14:textId="628A1D1B" w:rsidR="00A9561B" w:rsidRPr="00D550C4" w:rsidRDefault="00A9561B" w:rsidP="00A9561B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550C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Запас </w:t>
            </w:r>
          </w:p>
        </w:tc>
        <w:tc>
          <w:tcPr>
            <w:tcW w:w="889" w:type="dxa"/>
            <w:tcBorders>
              <w:bottom w:val="single" w:sz="12" w:space="0" w:color="000000" w:themeColor="text1"/>
            </w:tcBorders>
            <w:vAlign w:val="center"/>
          </w:tcPr>
          <w:p w14:paraId="2A94D883" w14:textId="48C0ED87" w:rsidR="00A9561B" w:rsidRPr="00D550C4" w:rsidRDefault="00A9561B" w:rsidP="00A9561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550C4">
              <w:rPr>
                <w:rFonts w:asciiTheme="minorHAnsi" w:hAnsiTheme="minorHAnsi" w:cstheme="minorHAnsi"/>
                <w:bCs/>
                <w:sz w:val="18"/>
                <w:szCs w:val="18"/>
              </w:rPr>
              <w:t>%</w:t>
            </w:r>
          </w:p>
        </w:tc>
        <w:tc>
          <w:tcPr>
            <w:tcW w:w="2268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B755172" w14:textId="62BAF5DC" w:rsidR="00A9561B" w:rsidRPr="00D550C4" w:rsidRDefault="00A9561B" w:rsidP="00A9561B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bookmarkEnd w:id="0"/>
    </w:tbl>
    <w:p w14:paraId="60A4FF33" w14:textId="77777777" w:rsidR="00602BD8" w:rsidRPr="003A46C6" w:rsidRDefault="00602BD8" w:rsidP="00153383">
      <w:pPr>
        <w:pStyle w:val="a7"/>
        <w:spacing w:before="0" w:beforeAutospacing="0" w:after="0" w:afterAutospacing="0"/>
        <w:rPr>
          <w:rFonts w:asciiTheme="minorHAnsi" w:hAnsiTheme="minorHAnsi" w:cstheme="minorHAnsi"/>
          <w:bCs/>
        </w:rPr>
      </w:pPr>
    </w:p>
    <w:sectPr w:rsidR="00602BD8" w:rsidRPr="003A46C6" w:rsidSect="00153383">
      <w:footerReference w:type="default" r:id="rId14"/>
      <w:pgSz w:w="11905" w:h="16837"/>
      <w:pgMar w:top="-257" w:right="720" w:bottom="0" w:left="720" w:header="142" w:footer="241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E55A3" w14:textId="77777777" w:rsidR="00081ECF" w:rsidRDefault="00081ECF" w:rsidP="0005236E">
      <w:pPr>
        <w:spacing w:after="0" w:line="240" w:lineRule="auto"/>
      </w:pPr>
      <w:r>
        <w:separator/>
      </w:r>
    </w:p>
  </w:endnote>
  <w:endnote w:type="continuationSeparator" w:id="0">
    <w:p w14:paraId="31706735" w14:textId="77777777" w:rsidR="00081ECF" w:rsidRDefault="00081ECF" w:rsidP="00052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4CED0" w14:textId="04515851" w:rsidR="00EC6664" w:rsidRPr="00F514D6" w:rsidRDefault="008C321C" w:rsidP="008C321C">
    <w:pPr>
      <w:spacing w:after="0" w:line="240" w:lineRule="auto"/>
      <w:jc w:val="center"/>
      <w:rPr>
        <w:rFonts w:asciiTheme="minorHAnsi" w:hAnsiTheme="minorHAnsi" w:cstheme="minorHAnsi"/>
        <w:b/>
        <w:color w:val="E60000"/>
      </w:rPr>
    </w:pPr>
    <w:r w:rsidRPr="00F514D6">
      <w:rPr>
        <w:rFonts w:asciiTheme="minorHAnsi" w:hAnsiTheme="minorHAnsi" w:cstheme="minorHAnsi"/>
        <w:b/>
        <w:color w:val="E60000"/>
      </w:rPr>
      <w:t>ВНИМАНИЕ! Ответственность за заполнение опросного листа несет Заказчик.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21AD7" w14:textId="77777777" w:rsidR="00081ECF" w:rsidRDefault="00081ECF" w:rsidP="0005236E">
      <w:pPr>
        <w:spacing w:after="0" w:line="240" w:lineRule="auto"/>
      </w:pPr>
      <w:r>
        <w:separator/>
      </w:r>
    </w:p>
  </w:footnote>
  <w:footnote w:type="continuationSeparator" w:id="0">
    <w:p w14:paraId="79FE8739" w14:textId="77777777" w:rsidR="00081ECF" w:rsidRDefault="00081ECF" w:rsidP="00052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46C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40631B"/>
    <w:multiLevelType w:val="hybridMultilevel"/>
    <w:tmpl w:val="C6542A54"/>
    <w:lvl w:ilvl="0" w:tplc="1E54BF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10B"/>
    <w:rsid w:val="00000BCD"/>
    <w:rsid w:val="0000207C"/>
    <w:rsid w:val="0000535D"/>
    <w:rsid w:val="00015715"/>
    <w:rsid w:val="000159D0"/>
    <w:rsid w:val="00044D01"/>
    <w:rsid w:val="000468B1"/>
    <w:rsid w:val="000478A5"/>
    <w:rsid w:val="00050BFD"/>
    <w:rsid w:val="00050C60"/>
    <w:rsid w:val="0005236E"/>
    <w:rsid w:val="00052B02"/>
    <w:rsid w:val="000627AB"/>
    <w:rsid w:val="00077280"/>
    <w:rsid w:val="00081ECF"/>
    <w:rsid w:val="00091215"/>
    <w:rsid w:val="00093800"/>
    <w:rsid w:val="00094521"/>
    <w:rsid w:val="00094E55"/>
    <w:rsid w:val="00097A82"/>
    <w:rsid w:val="00097CB7"/>
    <w:rsid w:val="00097F5A"/>
    <w:rsid w:val="000A172A"/>
    <w:rsid w:val="000B26AC"/>
    <w:rsid w:val="000B3046"/>
    <w:rsid w:val="000C0862"/>
    <w:rsid w:val="000C1C75"/>
    <w:rsid w:val="000C6703"/>
    <w:rsid w:val="000E54BB"/>
    <w:rsid w:val="000F08FA"/>
    <w:rsid w:val="001042DC"/>
    <w:rsid w:val="00105A99"/>
    <w:rsid w:val="00105ED9"/>
    <w:rsid w:val="0011116F"/>
    <w:rsid w:val="00114BE1"/>
    <w:rsid w:val="001217C6"/>
    <w:rsid w:val="0012361D"/>
    <w:rsid w:val="00125446"/>
    <w:rsid w:val="00126C7B"/>
    <w:rsid w:val="00127520"/>
    <w:rsid w:val="00133055"/>
    <w:rsid w:val="001466FC"/>
    <w:rsid w:val="00146BBE"/>
    <w:rsid w:val="00150D95"/>
    <w:rsid w:val="00153383"/>
    <w:rsid w:val="001554E1"/>
    <w:rsid w:val="001672D2"/>
    <w:rsid w:val="00177019"/>
    <w:rsid w:val="00180E58"/>
    <w:rsid w:val="00182245"/>
    <w:rsid w:val="00186B5F"/>
    <w:rsid w:val="00194A2B"/>
    <w:rsid w:val="001951D4"/>
    <w:rsid w:val="001966B0"/>
    <w:rsid w:val="001975E7"/>
    <w:rsid w:val="001A0909"/>
    <w:rsid w:val="001B05DE"/>
    <w:rsid w:val="001B268F"/>
    <w:rsid w:val="001C162F"/>
    <w:rsid w:val="001C1892"/>
    <w:rsid w:val="001C231D"/>
    <w:rsid w:val="001C3DCD"/>
    <w:rsid w:val="001E0C14"/>
    <w:rsid w:val="001E0E67"/>
    <w:rsid w:val="001E2BDB"/>
    <w:rsid w:val="001E5292"/>
    <w:rsid w:val="001F1770"/>
    <w:rsid w:val="001F70E4"/>
    <w:rsid w:val="001F7D4F"/>
    <w:rsid w:val="001F7DEF"/>
    <w:rsid w:val="002024E5"/>
    <w:rsid w:val="00203379"/>
    <w:rsid w:val="0020379F"/>
    <w:rsid w:val="002147B5"/>
    <w:rsid w:val="002148D1"/>
    <w:rsid w:val="00226C1D"/>
    <w:rsid w:val="00233661"/>
    <w:rsid w:val="00236D3A"/>
    <w:rsid w:val="00237F42"/>
    <w:rsid w:val="00240B23"/>
    <w:rsid w:val="0024674A"/>
    <w:rsid w:val="002564BC"/>
    <w:rsid w:val="002645D6"/>
    <w:rsid w:val="002647B5"/>
    <w:rsid w:val="00264B01"/>
    <w:rsid w:val="00266602"/>
    <w:rsid w:val="002667E2"/>
    <w:rsid w:val="00275FFA"/>
    <w:rsid w:val="00285778"/>
    <w:rsid w:val="00287E7D"/>
    <w:rsid w:val="00290877"/>
    <w:rsid w:val="00291EDA"/>
    <w:rsid w:val="00294A3C"/>
    <w:rsid w:val="00295F1D"/>
    <w:rsid w:val="002A2FE7"/>
    <w:rsid w:val="002A7798"/>
    <w:rsid w:val="002B2499"/>
    <w:rsid w:val="002C5044"/>
    <w:rsid w:val="002C6953"/>
    <w:rsid w:val="002D1BEC"/>
    <w:rsid w:val="002D1F2E"/>
    <w:rsid w:val="002D4AA9"/>
    <w:rsid w:val="002D5A76"/>
    <w:rsid w:val="002E1135"/>
    <w:rsid w:val="002E45A8"/>
    <w:rsid w:val="002E7D91"/>
    <w:rsid w:val="002F0056"/>
    <w:rsid w:val="003011FE"/>
    <w:rsid w:val="00302028"/>
    <w:rsid w:val="0031572F"/>
    <w:rsid w:val="00317288"/>
    <w:rsid w:val="003200DE"/>
    <w:rsid w:val="00324ADE"/>
    <w:rsid w:val="00326716"/>
    <w:rsid w:val="00326F94"/>
    <w:rsid w:val="00330D8C"/>
    <w:rsid w:val="0034324B"/>
    <w:rsid w:val="00351880"/>
    <w:rsid w:val="003567CB"/>
    <w:rsid w:val="0036136F"/>
    <w:rsid w:val="00361CEC"/>
    <w:rsid w:val="00363046"/>
    <w:rsid w:val="003A46C6"/>
    <w:rsid w:val="003A61D6"/>
    <w:rsid w:val="003A696D"/>
    <w:rsid w:val="003B173F"/>
    <w:rsid w:val="003C29B9"/>
    <w:rsid w:val="003C3D42"/>
    <w:rsid w:val="003C76F7"/>
    <w:rsid w:val="003D0381"/>
    <w:rsid w:val="003D2645"/>
    <w:rsid w:val="003D2F6F"/>
    <w:rsid w:val="003E21FB"/>
    <w:rsid w:val="003E558B"/>
    <w:rsid w:val="003E61DE"/>
    <w:rsid w:val="003E7363"/>
    <w:rsid w:val="003F29F3"/>
    <w:rsid w:val="003F2F61"/>
    <w:rsid w:val="0040376F"/>
    <w:rsid w:val="00416CB9"/>
    <w:rsid w:val="004251F0"/>
    <w:rsid w:val="00431121"/>
    <w:rsid w:val="00437040"/>
    <w:rsid w:val="00440266"/>
    <w:rsid w:val="004430EF"/>
    <w:rsid w:val="00444C98"/>
    <w:rsid w:val="004455A7"/>
    <w:rsid w:val="00450559"/>
    <w:rsid w:val="00451C30"/>
    <w:rsid w:val="00457731"/>
    <w:rsid w:val="00457B81"/>
    <w:rsid w:val="00463A68"/>
    <w:rsid w:val="004647BD"/>
    <w:rsid w:val="00465C69"/>
    <w:rsid w:val="00467436"/>
    <w:rsid w:val="00480D38"/>
    <w:rsid w:val="00482471"/>
    <w:rsid w:val="00490EC4"/>
    <w:rsid w:val="004A3002"/>
    <w:rsid w:val="004A3DC6"/>
    <w:rsid w:val="004A5514"/>
    <w:rsid w:val="004B7A87"/>
    <w:rsid w:val="004C2815"/>
    <w:rsid w:val="004F258D"/>
    <w:rsid w:val="004F783E"/>
    <w:rsid w:val="0051142A"/>
    <w:rsid w:val="00521907"/>
    <w:rsid w:val="0052368A"/>
    <w:rsid w:val="005249DC"/>
    <w:rsid w:val="00527553"/>
    <w:rsid w:val="0053384A"/>
    <w:rsid w:val="005427A1"/>
    <w:rsid w:val="00551C2B"/>
    <w:rsid w:val="00553314"/>
    <w:rsid w:val="005538D3"/>
    <w:rsid w:val="0056796F"/>
    <w:rsid w:val="00576EE9"/>
    <w:rsid w:val="00580226"/>
    <w:rsid w:val="00586034"/>
    <w:rsid w:val="0059034B"/>
    <w:rsid w:val="005925CB"/>
    <w:rsid w:val="00596AFF"/>
    <w:rsid w:val="005A3E73"/>
    <w:rsid w:val="005A3EC3"/>
    <w:rsid w:val="005A7F8B"/>
    <w:rsid w:val="005B1772"/>
    <w:rsid w:val="005B2916"/>
    <w:rsid w:val="005C00CE"/>
    <w:rsid w:val="005C3124"/>
    <w:rsid w:val="005C35B8"/>
    <w:rsid w:val="005C4A51"/>
    <w:rsid w:val="005C4FF1"/>
    <w:rsid w:val="005C5AF4"/>
    <w:rsid w:val="005C6551"/>
    <w:rsid w:val="005D0206"/>
    <w:rsid w:val="005D0288"/>
    <w:rsid w:val="005D10FB"/>
    <w:rsid w:val="005D72CE"/>
    <w:rsid w:val="005E4F93"/>
    <w:rsid w:val="005E5B9D"/>
    <w:rsid w:val="005E5C1B"/>
    <w:rsid w:val="005E6154"/>
    <w:rsid w:val="005E7272"/>
    <w:rsid w:val="005F3EDC"/>
    <w:rsid w:val="005F5E44"/>
    <w:rsid w:val="00602BD8"/>
    <w:rsid w:val="00604670"/>
    <w:rsid w:val="00605E5C"/>
    <w:rsid w:val="00614C19"/>
    <w:rsid w:val="00617E9A"/>
    <w:rsid w:val="006260F2"/>
    <w:rsid w:val="00631996"/>
    <w:rsid w:val="006321FA"/>
    <w:rsid w:val="00633A9C"/>
    <w:rsid w:val="006533E2"/>
    <w:rsid w:val="00653D54"/>
    <w:rsid w:val="00662A31"/>
    <w:rsid w:val="006658B4"/>
    <w:rsid w:val="00691000"/>
    <w:rsid w:val="006A1D53"/>
    <w:rsid w:val="006A3A59"/>
    <w:rsid w:val="006A3DAC"/>
    <w:rsid w:val="006B24A5"/>
    <w:rsid w:val="006B3F0F"/>
    <w:rsid w:val="006B5171"/>
    <w:rsid w:val="006B51BA"/>
    <w:rsid w:val="006B5B60"/>
    <w:rsid w:val="006C7828"/>
    <w:rsid w:val="006D319B"/>
    <w:rsid w:val="006D4252"/>
    <w:rsid w:val="006D4CF4"/>
    <w:rsid w:val="006D65E9"/>
    <w:rsid w:val="006D6BED"/>
    <w:rsid w:val="006E2028"/>
    <w:rsid w:val="006E232E"/>
    <w:rsid w:val="006E3E6D"/>
    <w:rsid w:val="006E451F"/>
    <w:rsid w:val="006E5514"/>
    <w:rsid w:val="006E64DE"/>
    <w:rsid w:val="006F1F9F"/>
    <w:rsid w:val="006F2ADE"/>
    <w:rsid w:val="006F5FFD"/>
    <w:rsid w:val="00702E68"/>
    <w:rsid w:val="00707F95"/>
    <w:rsid w:val="00711442"/>
    <w:rsid w:val="0071204E"/>
    <w:rsid w:val="007209EA"/>
    <w:rsid w:val="00724AFF"/>
    <w:rsid w:val="00731C6B"/>
    <w:rsid w:val="00757EC6"/>
    <w:rsid w:val="00762ABA"/>
    <w:rsid w:val="00764DBB"/>
    <w:rsid w:val="00764FF6"/>
    <w:rsid w:val="00767F5E"/>
    <w:rsid w:val="007702DE"/>
    <w:rsid w:val="007716D5"/>
    <w:rsid w:val="007726F7"/>
    <w:rsid w:val="00774CD5"/>
    <w:rsid w:val="007778BB"/>
    <w:rsid w:val="00777A97"/>
    <w:rsid w:val="007849D8"/>
    <w:rsid w:val="00784FDC"/>
    <w:rsid w:val="00785C79"/>
    <w:rsid w:val="00795FDB"/>
    <w:rsid w:val="007A05AD"/>
    <w:rsid w:val="007A57CA"/>
    <w:rsid w:val="007A6CBB"/>
    <w:rsid w:val="007B082F"/>
    <w:rsid w:val="007C68E1"/>
    <w:rsid w:val="007D437D"/>
    <w:rsid w:val="007F180E"/>
    <w:rsid w:val="007F296B"/>
    <w:rsid w:val="007F3BF5"/>
    <w:rsid w:val="0081108F"/>
    <w:rsid w:val="00823D12"/>
    <w:rsid w:val="008275F0"/>
    <w:rsid w:val="00845C55"/>
    <w:rsid w:val="008530CB"/>
    <w:rsid w:val="0085450C"/>
    <w:rsid w:val="008610CC"/>
    <w:rsid w:val="00861DAF"/>
    <w:rsid w:val="00863553"/>
    <w:rsid w:val="00865032"/>
    <w:rsid w:val="008662C8"/>
    <w:rsid w:val="0087201B"/>
    <w:rsid w:val="0088737E"/>
    <w:rsid w:val="00887674"/>
    <w:rsid w:val="00887D66"/>
    <w:rsid w:val="0089078E"/>
    <w:rsid w:val="008935DC"/>
    <w:rsid w:val="0089545A"/>
    <w:rsid w:val="008954B8"/>
    <w:rsid w:val="008972A9"/>
    <w:rsid w:val="008A55BF"/>
    <w:rsid w:val="008A610E"/>
    <w:rsid w:val="008B432B"/>
    <w:rsid w:val="008B73C5"/>
    <w:rsid w:val="008C2536"/>
    <w:rsid w:val="008C321C"/>
    <w:rsid w:val="008D5845"/>
    <w:rsid w:val="008D6020"/>
    <w:rsid w:val="009054C6"/>
    <w:rsid w:val="009161D1"/>
    <w:rsid w:val="00936423"/>
    <w:rsid w:val="00945061"/>
    <w:rsid w:val="00945F7C"/>
    <w:rsid w:val="0095290E"/>
    <w:rsid w:val="009562DF"/>
    <w:rsid w:val="009622B5"/>
    <w:rsid w:val="00971911"/>
    <w:rsid w:val="009800B1"/>
    <w:rsid w:val="00983223"/>
    <w:rsid w:val="00983554"/>
    <w:rsid w:val="00996411"/>
    <w:rsid w:val="009B2DDC"/>
    <w:rsid w:val="009B2FF8"/>
    <w:rsid w:val="009B4CE8"/>
    <w:rsid w:val="009C0A66"/>
    <w:rsid w:val="009C655D"/>
    <w:rsid w:val="009C7440"/>
    <w:rsid w:val="009C77F4"/>
    <w:rsid w:val="009D2644"/>
    <w:rsid w:val="009D321C"/>
    <w:rsid w:val="009D47FD"/>
    <w:rsid w:val="009D49E9"/>
    <w:rsid w:val="009D6D9A"/>
    <w:rsid w:val="009E3E49"/>
    <w:rsid w:val="009E4182"/>
    <w:rsid w:val="00A01147"/>
    <w:rsid w:val="00A01E62"/>
    <w:rsid w:val="00A0399B"/>
    <w:rsid w:val="00A05FC4"/>
    <w:rsid w:val="00A07994"/>
    <w:rsid w:val="00A142BD"/>
    <w:rsid w:val="00A17EBD"/>
    <w:rsid w:val="00A2392F"/>
    <w:rsid w:val="00A2630B"/>
    <w:rsid w:val="00A27123"/>
    <w:rsid w:val="00A32DF1"/>
    <w:rsid w:val="00A3538C"/>
    <w:rsid w:val="00A4214E"/>
    <w:rsid w:val="00A43584"/>
    <w:rsid w:val="00A43D11"/>
    <w:rsid w:val="00A57F77"/>
    <w:rsid w:val="00A64F16"/>
    <w:rsid w:val="00A80794"/>
    <w:rsid w:val="00A82DA3"/>
    <w:rsid w:val="00A85F27"/>
    <w:rsid w:val="00A93A27"/>
    <w:rsid w:val="00A9561B"/>
    <w:rsid w:val="00A963DA"/>
    <w:rsid w:val="00AA2387"/>
    <w:rsid w:val="00AA2839"/>
    <w:rsid w:val="00AA3EEF"/>
    <w:rsid w:val="00AA7335"/>
    <w:rsid w:val="00AB4A8B"/>
    <w:rsid w:val="00AB6881"/>
    <w:rsid w:val="00AC31B4"/>
    <w:rsid w:val="00AC7178"/>
    <w:rsid w:val="00AD1433"/>
    <w:rsid w:val="00AD4EE1"/>
    <w:rsid w:val="00AD629E"/>
    <w:rsid w:val="00AD6422"/>
    <w:rsid w:val="00AE3AA9"/>
    <w:rsid w:val="00AE3C6C"/>
    <w:rsid w:val="00AF411A"/>
    <w:rsid w:val="00AF5F9F"/>
    <w:rsid w:val="00B0000C"/>
    <w:rsid w:val="00B00148"/>
    <w:rsid w:val="00B01C73"/>
    <w:rsid w:val="00B04F2F"/>
    <w:rsid w:val="00B1088F"/>
    <w:rsid w:val="00B13D7A"/>
    <w:rsid w:val="00B166C4"/>
    <w:rsid w:val="00B24EDE"/>
    <w:rsid w:val="00B2710B"/>
    <w:rsid w:val="00B343D3"/>
    <w:rsid w:val="00B34F31"/>
    <w:rsid w:val="00B363EC"/>
    <w:rsid w:val="00B3728B"/>
    <w:rsid w:val="00B37E4B"/>
    <w:rsid w:val="00B552E5"/>
    <w:rsid w:val="00B600A9"/>
    <w:rsid w:val="00B61B0E"/>
    <w:rsid w:val="00B64F1E"/>
    <w:rsid w:val="00B658A1"/>
    <w:rsid w:val="00B67E8F"/>
    <w:rsid w:val="00B70B14"/>
    <w:rsid w:val="00B736D5"/>
    <w:rsid w:val="00B778C9"/>
    <w:rsid w:val="00B77F90"/>
    <w:rsid w:val="00B81917"/>
    <w:rsid w:val="00B81F40"/>
    <w:rsid w:val="00B857ED"/>
    <w:rsid w:val="00B914B3"/>
    <w:rsid w:val="00BA2231"/>
    <w:rsid w:val="00BA5D7C"/>
    <w:rsid w:val="00BA7D89"/>
    <w:rsid w:val="00BB77B1"/>
    <w:rsid w:val="00BC37C4"/>
    <w:rsid w:val="00BC7587"/>
    <w:rsid w:val="00BD7121"/>
    <w:rsid w:val="00BE24BA"/>
    <w:rsid w:val="00BF6C33"/>
    <w:rsid w:val="00BF6EA1"/>
    <w:rsid w:val="00C031E2"/>
    <w:rsid w:val="00C06842"/>
    <w:rsid w:val="00C11533"/>
    <w:rsid w:val="00C11A39"/>
    <w:rsid w:val="00C12214"/>
    <w:rsid w:val="00C127A3"/>
    <w:rsid w:val="00C17039"/>
    <w:rsid w:val="00C17977"/>
    <w:rsid w:val="00C250BE"/>
    <w:rsid w:val="00C25B1A"/>
    <w:rsid w:val="00C27D6A"/>
    <w:rsid w:val="00C3400F"/>
    <w:rsid w:val="00C348F3"/>
    <w:rsid w:val="00C37040"/>
    <w:rsid w:val="00C51A23"/>
    <w:rsid w:val="00C6107F"/>
    <w:rsid w:val="00C732E1"/>
    <w:rsid w:val="00C74559"/>
    <w:rsid w:val="00C77B20"/>
    <w:rsid w:val="00C80A2A"/>
    <w:rsid w:val="00C83B84"/>
    <w:rsid w:val="00C95C0E"/>
    <w:rsid w:val="00C96887"/>
    <w:rsid w:val="00CA10D3"/>
    <w:rsid w:val="00CA1CF6"/>
    <w:rsid w:val="00CA5895"/>
    <w:rsid w:val="00CB0635"/>
    <w:rsid w:val="00CB210D"/>
    <w:rsid w:val="00CB22AD"/>
    <w:rsid w:val="00CB266B"/>
    <w:rsid w:val="00CB3CC6"/>
    <w:rsid w:val="00CB492D"/>
    <w:rsid w:val="00CB5C81"/>
    <w:rsid w:val="00CC1DD2"/>
    <w:rsid w:val="00CC588D"/>
    <w:rsid w:val="00CD36A3"/>
    <w:rsid w:val="00CE0165"/>
    <w:rsid w:val="00CE5C1A"/>
    <w:rsid w:val="00CE71A6"/>
    <w:rsid w:val="00CF3257"/>
    <w:rsid w:val="00CF7053"/>
    <w:rsid w:val="00CF7A1C"/>
    <w:rsid w:val="00D042D6"/>
    <w:rsid w:val="00D05A6B"/>
    <w:rsid w:val="00D21C37"/>
    <w:rsid w:val="00D22D74"/>
    <w:rsid w:val="00D25D56"/>
    <w:rsid w:val="00D33EF1"/>
    <w:rsid w:val="00D35983"/>
    <w:rsid w:val="00D3641F"/>
    <w:rsid w:val="00D4189B"/>
    <w:rsid w:val="00D433EB"/>
    <w:rsid w:val="00D444E1"/>
    <w:rsid w:val="00D44F07"/>
    <w:rsid w:val="00D451EC"/>
    <w:rsid w:val="00D4542F"/>
    <w:rsid w:val="00D50DB8"/>
    <w:rsid w:val="00D516B7"/>
    <w:rsid w:val="00D51A64"/>
    <w:rsid w:val="00D550C4"/>
    <w:rsid w:val="00D610CA"/>
    <w:rsid w:val="00D647ED"/>
    <w:rsid w:val="00D6754A"/>
    <w:rsid w:val="00D67F83"/>
    <w:rsid w:val="00D72594"/>
    <w:rsid w:val="00D73628"/>
    <w:rsid w:val="00D77B34"/>
    <w:rsid w:val="00D87F9C"/>
    <w:rsid w:val="00D91994"/>
    <w:rsid w:val="00D91CF3"/>
    <w:rsid w:val="00D92D77"/>
    <w:rsid w:val="00D9308C"/>
    <w:rsid w:val="00DA0F32"/>
    <w:rsid w:val="00DA153C"/>
    <w:rsid w:val="00DB21C0"/>
    <w:rsid w:val="00DB4B02"/>
    <w:rsid w:val="00DC2AA5"/>
    <w:rsid w:val="00DC65AD"/>
    <w:rsid w:val="00DD5174"/>
    <w:rsid w:val="00DD7602"/>
    <w:rsid w:val="00DE0BCB"/>
    <w:rsid w:val="00DE1604"/>
    <w:rsid w:val="00DF06D3"/>
    <w:rsid w:val="00DF5041"/>
    <w:rsid w:val="00DF659E"/>
    <w:rsid w:val="00DF69B9"/>
    <w:rsid w:val="00E01940"/>
    <w:rsid w:val="00E02240"/>
    <w:rsid w:val="00E1218C"/>
    <w:rsid w:val="00E217A7"/>
    <w:rsid w:val="00E24296"/>
    <w:rsid w:val="00E27640"/>
    <w:rsid w:val="00E2772A"/>
    <w:rsid w:val="00E36EBF"/>
    <w:rsid w:val="00E37483"/>
    <w:rsid w:val="00E44A84"/>
    <w:rsid w:val="00E65B33"/>
    <w:rsid w:val="00E67955"/>
    <w:rsid w:val="00E7011F"/>
    <w:rsid w:val="00E775AA"/>
    <w:rsid w:val="00E86357"/>
    <w:rsid w:val="00E97743"/>
    <w:rsid w:val="00EA0D57"/>
    <w:rsid w:val="00EA2924"/>
    <w:rsid w:val="00EA3E35"/>
    <w:rsid w:val="00EB7BB2"/>
    <w:rsid w:val="00EC3493"/>
    <w:rsid w:val="00EC4333"/>
    <w:rsid w:val="00EC6664"/>
    <w:rsid w:val="00EE0CA4"/>
    <w:rsid w:val="00EE2334"/>
    <w:rsid w:val="00EE2FC4"/>
    <w:rsid w:val="00EE3C34"/>
    <w:rsid w:val="00EF02C5"/>
    <w:rsid w:val="00EF2AA3"/>
    <w:rsid w:val="00EF7883"/>
    <w:rsid w:val="00F031E8"/>
    <w:rsid w:val="00F03983"/>
    <w:rsid w:val="00F11813"/>
    <w:rsid w:val="00F21D9B"/>
    <w:rsid w:val="00F41EF3"/>
    <w:rsid w:val="00F447EC"/>
    <w:rsid w:val="00F44B02"/>
    <w:rsid w:val="00F514D6"/>
    <w:rsid w:val="00F544A1"/>
    <w:rsid w:val="00F56D6B"/>
    <w:rsid w:val="00F60A84"/>
    <w:rsid w:val="00F73092"/>
    <w:rsid w:val="00F73BAD"/>
    <w:rsid w:val="00F75DE0"/>
    <w:rsid w:val="00F870F1"/>
    <w:rsid w:val="00F95BE2"/>
    <w:rsid w:val="00FA0990"/>
    <w:rsid w:val="00FA28CA"/>
    <w:rsid w:val="00FB1AC6"/>
    <w:rsid w:val="00FB3B06"/>
    <w:rsid w:val="00FB47C6"/>
    <w:rsid w:val="00FB48A2"/>
    <w:rsid w:val="00FC6FA1"/>
    <w:rsid w:val="00FD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9A4666"/>
  <w14:defaultImageDpi w14:val="0"/>
  <w15:docId w15:val="{F83683F8-AA51-457F-8438-55B5A5FD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qFormat/>
    <w:locked/>
    <w:rsid w:val="00890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1F7D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locked/>
    <w:rsid w:val="00EE0CA4"/>
    <w:pPr>
      <w:spacing w:before="240" w:after="60" w:line="240" w:lineRule="auto"/>
      <w:outlineLvl w:val="5"/>
    </w:pPr>
    <w:rPr>
      <w:rFonts w:ascii="Times New Roman" w:hAnsi="Times New Roman"/>
      <w:b/>
      <w:b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1F7D4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locked/>
    <w:rsid w:val="00EE0CA4"/>
    <w:rPr>
      <w:rFonts w:ascii="Times New Roman" w:hAnsi="Times New Roman" w:cs="Times New Roman"/>
      <w:b/>
      <w:bCs/>
      <w:lang w:val="en-US" w:eastAsia="en-US"/>
    </w:rPr>
  </w:style>
  <w:style w:type="paragraph" w:styleId="a3">
    <w:name w:val="header"/>
    <w:basedOn w:val="a"/>
    <w:link w:val="a4"/>
    <w:uiPriority w:val="99"/>
    <w:rsid w:val="000523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5236E"/>
    <w:rPr>
      <w:rFonts w:eastAsia="Times New Roman" w:cs="Times New Roman"/>
    </w:rPr>
  </w:style>
  <w:style w:type="paragraph" w:styleId="a5">
    <w:name w:val="footer"/>
    <w:basedOn w:val="a"/>
    <w:link w:val="a6"/>
    <w:uiPriority w:val="99"/>
    <w:rsid w:val="0005236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5236E"/>
    <w:rPr>
      <w:rFonts w:eastAsia="Times New Roman" w:cs="Times New Roman"/>
    </w:rPr>
  </w:style>
  <w:style w:type="paragraph" w:styleId="HTML">
    <w:name w:val="HTML Preformatted"/>
    <w:basedOn w:val="a"/>
    <w:link w:val="HTML0"/>
    <w:uiPriority w:val="99"/>
    <w:rsid w:val="00EE0C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E0CA4"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uiPriority w:val="99"/>
    <w:unhideWhenUsed/>
    <w:rsid w:val="00EE0C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basedOn w:val="a0"/>
    <w:uiPriority w:val="22"/>
    <w:qFormat/>
    <w:locked/>
    <w:rsid w:val="00EE0CA4"/>
    <w:rPr>
      <w:rFonts w:cs="Times New Roman"/>
      <w:b/>
    </w:rPr>
  </w:style>
  <w:style w:type="paragraph" w:styleId="3">
    <w:name w:val="Body Text Indent 3"/>
    <w:basedOn w:val="a"/>
    <w:link w:val="30"/>
    <w:uiPriority w:val="99"/>
    <w:rsid w:val="00EE0CA4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EE0CA4"/>
    <w:rPr>
      <w:rFonts w:ascii="Times New Roman" w:hAnsi="Times New Roman"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rsid w:val="00EE0CA4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EE0CA4"/>
    <w:rPr>
      <w:rFonts w:ascii="Times New Roman" w:hAnsi="Times New Roman" w:cs="Times New Roman"/>
      <w:sz w:val="20"/>
      <w:szCs w:val="20"/>
    </w:rPr>
  </w:style>
  <w:style w:type="character" w:styleId="a9">
    <w:name w:val="Emphasis"/>
    <w:basedOn w:val="a0"/>
    <w:uiPriority w:val="20"/>
    <w:qFormat/>
    <w:locked/>
    <w:rsid w:val="00EE0CA4"/>
    <w:rPr>
      <w:rFonts w:cs="Times New Roman"/>
      <w:i/>
    </w:rPr>
  </w:style>
  <w:style w:type="character" w:customStyle="1" w:styleId="apple-converted-space">
    <w:name w:val="apple-converted-space"/>
    <w:rsid w:val="00EE0CA4"/>
  </w:style>
  <w:style w:type="table" w:styleId="aa">
    <w:name w:val="Table Grid"/>
    <w:basedOn w:val="a1"/>
    <w:uiPriority w:val="59"/>
    <w:locked/>
    <w:rsid w:val="00B61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A6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A610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E5514"/>
    <w:pPr>
      <w:ind w:left="720"/>
      <w:contextualSpacing/>
    </w:pPr>
  </w:style>
  <w:style w:type="character" w:styleId="ae">
    <w:name w:val="Hyperlink"/>
    <w:uiPriority w:val="99"/>
    <w:unhideWhenUsed/>
    <w:rsid w:val="005925C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90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">
    <w:name w:val="annotation reference"/>
    <w:basedOn w:val="a0"/>
    <w:uiPriority w:val="99"/>
    <w:semiHidden/>
    <w:unhideWhenUsed/>
    <w:rsid w:val="005B291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B291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B2916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B291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B2916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DDBCD-5C16-48FF-B762-90EE4D261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</vt:lpstr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creator>Администратор</dc:creator>
  <cp:lastModifiedBy>Михаил Клевков</cp:lastModifiedBy>
  <cp:revision>41</cp:revision>
  <cp:lastPrinted>2025-09-30T10:57:00Z</cp:lastPrinted>
  <dcterms:created xsi:type="dcterms:W3CDTF">2024-10-18T08:17:00Z</dcterms:created>
  <dcterms:modified xsi:type="dcterms:W3CDTF">2025-12-10T07:25:00Z</dcterms:modified>
</cp:coreProperties>
</file>